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3F9C3" w14:textId="77777777" w:rsidR="00CC484B" w:rsidRPr="00CC484B" w:rsidRDefault="00CC484B" w:rsidP="00CC48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84B">
        <w:rPr>
          <w:rFonts w:ascii="Times New Roman" w:eastAsia="Calibri" w:hAnsi="Times New Roman" w:cs="Times New Roman"/>
          <w:b/>
          <w:sz w:val="24"/>
          <w:szCs w:val="24"/>
        </w:rPr>
        <w:t>Карта тестовых заданий</w:t>
      </w:r>
    </w:p>
    <w:p w14:paraId="4F6DAB10" w14:textId="1867DA29" w:rsidR="00CC484B" w:rsidRPr="00CC484B" w:rsidRDefault="00CC484B" w:rsidP="0043712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C484B">
        <w:rPr>
          <w:rFonts w:ascii="Times New Roman" w:eastAsia="Calibri" w:hAnsi="Times New Roman" w:cs="Times New Roman"/>
          <w:b/>
          <w:sz w:val="24"/>
          <w:szCs w:val="24"/>
        </w:rPr>
        <w:t xml:space="preserve">Компетенция </w:t>
      </w:r>
      <w:r w:rsidRPr="00CC484B">
        <w:rPr>
          <w:rFonts w:ascii="Times New Roman" w:eastAsiaTheme="minorEastAsia" w:hAnsi="Times New Roman" w:cs="Times New Roman"/>
          <w:sz w:val="24"/>
          <w:szCs w:val="24"/>
        </w:rPr>
        <w:t>ПК-4.4 Анализирует результаты технического освидетельствования подъемных сооружений, владеет навыками в области технических возможностей и проблем развития современных наземных транспортных систем в международном масштабе</w:t>
      </w:r>
    </w:p>
    <w:p w14:paraId="6E0BB894" w14:textId="13B3F958" w:rsidR="00CC484B" w:rsidRPr="00CC484B" w:rsidRDefault="00CC484B" w:rsidP="00437121">
      <w:pPr>
        <w:rPr>
          <w:rFonts w:ascii="Times New Roman" w:hAnsi="Times New Roman" w:cs="Times New Roman"/>
          <w:sz w:val="24"/>
          <w:szCs w:val="24"/>
        </w:rPr>
      </w:pPr>
      <w:r w:rsidRPr="00CC484B">
        <w:rPr>
          <w:rFonts w:ascii="Times New Roman" w:eastAsia="Calibri" w:hAnsi="Times New Roman" w:cs="Times New Roman"/>
          <w:b/>
          <w:sz w:val="24"/>
          <w:szCs w:val="24"/>
        </w:rPr>
        <w:t>Дисциплина</w:t>
      </w:r>
      <w:r w:rsidRPr="00CC4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Наземные транспортные системы</w:t>
      </w:r>
    </w:p>
    <w:p w14:paraId="0EEFB8C2" w14:textId="77777777" w:rsidR="00CC484B" w:rsidRPr="00CC484B" w:rsidRDefault="00CC484B" w:rsidP="00CC484B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C484B">
        <w:rPr>
          <w:rFonts w:ascii="Times New Roman" w:eastAsia="Calibri" w:hAnsi="Times New Roman" w:cs="Times New Roman"/>
          <w:b/>
          <w:sz w:val="24"/>
          <w:szCs w:val="24"/>
        </w:rPr>
        <w:t>Описание теста:</w:t>
      </w:r>
    </w:p>
    <w:p w14:paraId="1D8FB40F" w14:textId="77777777" w:rsidR="00CC484B" w:rsidRPr="00CC484B" w:rsidRDefault="00CC484B" w:rsidP="00CC484B">
      <w:pPr>
        <w:spacing w:after="200" w:line="276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2CFB652A" w14:textId="77777777" w:rsidR="00CC484B" w:rsidRPr="00CC484B" w:rsidRDefault="00CC484B" w:rsidP="00CC484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4364BB33" w14:textId="77777777" w:rsidR="00CC484B" w:rsidRPr="00CC484B" w:rsidRDefault="00CC484B" w:rsidP="00CC484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0A6E5D2F" w14:textId="77777777" w:rsidR="00CC484B" w:rsidRPr="00CC484B" w:rsidRDefault="00CC484B" w:rsidP="00CC484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46F99CC1" w14:textId="77777777" w:rsidR="00CC484B" w:rsidRPr="00CC484B" w:rsidRDefault="00CC484B" w:rsidP="00CC484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70FF794B" w14:textId="77777777" w:rsidR="00CC484B" w:rsidRPr="00CC484B" w:rsidRDefault="00CC484B" w:rsidP="00CC484B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8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13DD22A4" w14:textId="77777777" w:rsidR="00CC484B" w:rsidRPr="00CC484B" w:rsidRDefault="00CC484B" w:rsidP="00CC484B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6B2BD" w14:textId="77777777" w:rsidR="00CC484B" w:rsidRDefault="00CC484B" w:rsidP="00CC48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C48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Кодификатором</w:t>
      </w:r>
      <w:r w:rsidRPr="00CC48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CC484B">
        <w:rPr>
          <w:rFonts w:ascii="Times New Roman" w:eastAsia="Calibri" w:hAnsi="Times New Roman" w:cs="Times New Roman"/>
          <w:sz w:val="24"/>
          <w:szCs w:val="24"/>
        </w:rPr>
        <w:t>4. Структура и содержание дисциплины (модуля)»</w:t>
      </w:r>
    </w:p>
    <w:p w14:paraId="787087F8" w14:textId="77777777" w:rsidR="00CC484B" w:rsidRPr="00CC484B" w:rsidRDefault="00CC484B" w:rsidP="00CC48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83C93D" w14:textId="77777777" w:rsidR="00CC484B" w:rsidRPr="00CC484B" w:rsidRDefault="00CC484B" w:rsidP="00CC48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84B">
        <w:rPr>
          <w:rFonts w:ascii="Times New Roman" w:eastAsia="Calibri" w:hAnsi="Times New Roman" w:cs="Times New Roman"/>
          <w:b/>
          <w:sz w:val="24"/>
          <w:szCs w:val="24"/>
        </w:rPr>
        <w:t>Комплект тестовых заданий</w:t>
      </w:r>
    </w:p>
    <w:p w14:paraId="49CBF510" w14:textId="77777777" w:rsidR="00CC484B" w:rsidRPr="00CC484B" w:rsidRDefault="00CC484B" w:rsidP="00CC484B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8540BA" w14:textId="77777777" w:rsidR="00CC484B" w:rsidRPr="00CC484B" w:rsidRDefault="00CC484B" w:rsidP="00CC484B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84B">
        <w:rPr>
          <w:rFonts w:ascii="Times New Roman" w:eastAsia="Calibri" w:hAnsi="Times New Roman" w:cs="Times New Roman"/>
          <w:b/>
          <w:sz w:val="24"/>
          <w:szCs w:val="24"/>
        </w:rPr>
        <w:t>Задания закрытого типа</w:t>
      </w:r>
    </w:p>
    <w:p w14:paraId="0310F837" w14:textId="77777777" w:rsidR="00CC484B" w:rsidRPr="00CC484B" w:rsidRDefault="00CC484B" w:rsidP="00CC484B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484B">
        <w:rPr>
          <w:rFonts w:ascii="Times New Roman" w:eastAsia="Calibri" w:hAnsi="Times New Roman" w:cs="Times New Roman"/>
          <w:b/>
          <w:sz w:val="24"/>
          <w:szCs w:val="24"/>
        </w:rPr>
        <w:t>Задания альтернативного выбора</w:t>
      </w:r>
    </w:p>
    <w:p w14:paraId="1C839B16" w14:textId="77777777" w:rsidR="00CC484B" w:rsidRPr="00CC484B" w:rsidRDefault="00CC484B" w:rsidP="00CC484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C48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Выберите </w:t>
      </w:r>
      <w:r w:rsidRPr="00CC48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один</w:t>
      </w:r>
      <w:r w:rsidRPr="00CC48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правильный ответ</w:t>
      </w:r>
    </w:p>
    <w:p w14:paraId="7FE15F40" w14:textId="77777777" w:rsidR="00CC484B" w:rsidRPr="00CC484B" w:rsidRDefault="00CC484B" w:rsidP="00CC484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10064D" w14:textId="77777777" w:rsidR="00CC484B" w:rsidRPr="00CC484B" w:rsidRDefault="00CC484B" w:rsidP="00CC484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Простые (1 уровень)</w:t>
      </w:r>
    </w:p>
    <w:p w14:paraId="1F04A014" w14:textId="77777777" w:rsidR="00CC484B" w:rsidRPr="00042FBD" w:rsidRDefault="00CC484B" w:rsidP="00437121">
      <w:pPr>
        <w:rPr>
          <w:rFonts w:ascii="Times New Roman" w:hAnsi="Times New Roman" w:cs="Times New Roman"/>
          <w:sz w:val="24"/>
          <w:szCs w:val="24"/>
        </w:rPr>
      </w:pPr>
    </w:p>
    <w:p w14:paraId="4131D442" w14:textId="07C4260B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1.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0D0D" w:rsidRPr="00042FBD">
        <w:rPr>
          <w:rFonts w:ascii="Times New Roman" w:hAnsi="Times New Roman" w:cs="Times New Roman"/>
          <w:sz w:val="24"/>
          <w:szCs w:val="24"/>
        </w:rPr>
        <w:t>Где  и</w:t>
      </w:r>
      <w:proofErr w:type="gramEnd"/>
      <w:r w:rsidR="00580D0D" w:rsidRPr="00042FBD">
        <w:rPr>
          <w:rFonts w:ascii="Times New Roman" w:hAnsi="Times New Roman" w:cs="Times New Roman"/>
          <w:sz w:val="24"/>
          <w:szCs w:val="24"/>
        </w:rPr>
        <w:t xml:space="preserve"> в соответствии с чем формируются грузопотоки? </w:t>
      </w:r>
    </w:p>
    <w:p w14:paraId="79F7AB63" w14:textId="5F477A9D" w:rsidR="00580D0D" w:rsidRPr="00042FBD" w:rsidRDefault="00580D0D" w:rsidP="00580D0D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в местах их образования в соответствии с технологическим процессом</w:t>
      </w:r>
    </w:p>
    <w:p w14:paraId="2D76DD0B" w14:textId="1162FECA" w:rsidR="00580D0D" w:rsidRPr="00042FBD" w:rsidRDefault="00580D0D" w:rsidP="00580D0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в местах потенциального их образования в соответствии с типом транспорта</w:t>
      </w:r>
    </w:p>
    <w:p w14:paraId="7A98E35C" w14:textId="0E7AA044" w:rsidR="00437121" w:rsidRPr="00042FBD" w:rsidRDefault="00580D0D" w:rsidP="00580D0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В. в </w:t>
      </w:r>
      <w:proofErr w:type="spellStart"/>
      <w:r w:rsidRPr="00042FBD">
        <w:rPr>
          <w:rFonts w:ascii="Times New Roman" w:hAnsi="Times New Roman" w:cs="Times New Roman"/>
          <w:sz w:val="24"/>
          <w:szCs w:val="24"/>
        </w:rPr>
        <w:t>соответстии</w:t>
      </w:r>
      <w:proofErr w:type="spellEnd"/>
      <w:r w:rsidRPr="00042FBD">
        <w:rPr>
          <w:rFonts w:ascii="Times New Roman" w:hAnsi="Times New Roman" w:cs="Times New Roman"/>
          <w:sz w:val="24"/>
          <w:szCs w:val="24"/>
        </w:rPr>
        <w:t xml:space="preserve"> с потребностями объектов инфраструктуры</w:t>
      </w:r>
    </w:p>
    <w:p w14:paraId="35752E57" w14:textId="77777777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2. </w:t>
      </w:r>
      <w:r w:rsidR="00580D0D" w:rsidRPr="00042FBD">
        <w:rPr>
          <w:rFonts w:ascii="Times New Roman" w:hAnsi="Times New Roman" w:cs="Times New Roman"/>
          <w:sz w:val="24"/>
          <w:szCs w:val="24"/>
        </w:rPr>
        <w:t>Какой вид транспорта наиболее интенсивно используется для перевозки пассажиров?</w:t>
      </w:r>
    </w:p>
    <w:p w14:paraId="18DDFFB6" w14:textId="164C37A4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lastRenderedPageBreak/>
        <w:t>А.  авиа</w:t>
      </w:r>
    </w:p>
    <w:p w14:paraId="17A79C99" w14:textId="1B4DE775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042FBD">
        <w:rPr>
          <w:rFonts w:ascii="Times New Roman" w:hAnsi="Times New Roman" w:cs="Times New Roman"/>
          <w:sz w:val="24"/>
          <w:szCs w:val="24"/>
        </w:rPr>
        <w:t>жд</w:t>
      </w:r>
      <w:proofErr w:type="spellEnd"/>
    </w:p>
    <w:p w14:paraId="56574AF7" w14:textId="6B5AAFE1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42FBD">
        <w:rPr>
          <w:rFonts w:ascii="Times New Roman" w:hAnsi="Times New Roman" w:cs="Times New Roman"/>
          <w:sz w:val="24"/>
          <w:szCs w:val="24"/>
        </w:rPr>
        <w:t>В  автомобильный</w:t>
      </w:r>
      <w:proofErr w:type="gramEnd"/>
    </w:p>
    <w:p w14:paraId="29A82499" w14:textId="1DD533B2" w:rsidR="00437121" w:rsidRPr="00042FBD" w:rsidRDefault="00437121" w:rsidP="00580D0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00C8D83" w14:textId="131C4BAD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3. </w:t>
      </w:r>
      <w:r w:rsidR="00580D0D" w:rsidRPr="00042FBD">
        <w:rPr>
          <w:rFonts w:ascii="Times New Roman" w:hAnsi="Times New Roman" w:cs="Times New Roman"/>
          <w:sz w:val="24"/>
          <w:szCs w:val="24"/>
        </w:rPr>
        <w:t>Какой вид транспортных средств используется исключительно в производственных целях на предприятиях?</w:t>
      </w:r>
    </w:p>
    <w:p w14:paraId="6C9D9E2C" w14:textId="596876B5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промышленный транспорт</w:t>
      </w:r>
    </w:p>
    <w:p w14:paraId="75C9F80A" w14:textId="0BE02B0C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грузоподъемные механизмы</w:t>
      </w:r>
    </w:p>
    <w:p w14:paraId="3D91D213" w14:textId="544C3D80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В.  </w:t>
      </w:r>
      <w:proofErr w:type="spellStart"/>
      <w:r w:rsidRPr="00042FBD">
        <w:rPr>
          <w:rFonts w:ascii="Times New Roman" w:hAnsi="Times New Roman" w:cs="Times New Roman"/>
          <w:sz w:val="24"/>
          <w:szCs w:val="24"/>
        </w:rPr>
        <w:t>жд</w:t>
      </w:r>
      <w:proofErr w:type="spellEnd"/>
      <w:r w:rsidRPr="00042FBD">
        <w:rPr>
          <w:rFonts w:ascii="Times New Roman" w:hAnsi="Times New Roman" w:cs="Times New Roman"/>
          <w:sz w:val="24"/>
          <w:szCs w:val="24"/>
        </w:rPr>
        <w:t xml:space="preserve"> транспорт</w:t>
      </w:r>
    </w:p>
    <w:p w14:paraId="612AAD80" w14:textId="14CD50F1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4.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 Какие из перечисленных автомобилей </w:t>
      </w:r>
      <w:proofErr w:type="gramStart"/>
      <w:r w:rsidR="00580D0D" w:rsidRPr="00042FBD">
        <w:rPr>
          <w:rFonts w:ascii="Times New Roman" w:hAnsi="Times New Roman" w:cs="Times New Roman"/>
          <w:sz w:val="24"/>
          <w:szCs w:val="24"/>
        </w:rPr>
        <w:t>являются  специального</w:t>
      </w:r>
      <w:proofErr w:type="gramEnd"/>
      <w:r w:rsidR="00580D0D" w:rsidRPr="00042FBD">
        <w:rPr>
          <w:rFonts w:ascii="Times New Roman" w:hAnsi="Times New Roman" w:cs="Times New Roman"/>
          <w:sz w:val="24"/>
          <w:szCs w:val="24"/>
        </w:rPr>
        <w:t xml:space="preserve"> назначения?</w:t>
      </w:r>
    </w:p>
    <w:p w14:paraId="1943D475" w14:textId="478B8A23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авторефрижератор</w:t>
      </w:r>
    </w:p>
    <w:p w14:paraId="5A3A48E5" w14:textId="1CC1A6D0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внедорожник</w:t>
      </w:r>
    </w:p>
    <w:p w14:paraId="65BCB943" w14:textId="15F1DADE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грузовой автомобиль</w:t>
      </w:r>
    </w:p>
    <w:p w14:paraId="0CB93861" w14:textId="570EC785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5.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 Какие средства механизации применяются на обменных контейнерных пунктах?</w:t>
      </w:r>
    </w:p>
    <w:p w14:paraId="04BF6AE1" w14:textId="1A70D99F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грузоподъемные краны</w:t>
      </w:r>
    </w:p>
    <w:p w14:paraId="3E73DFE1" w14:textId="049F7764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электропогрузчики</w:t>
      </w:r>
    </w:p>
    <w:p w14:paraId="62D46CD5" w14:textId="01AEA284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краны-манипуляторы</w:t>
      </w:r>
    </w:p>
    <w:p w14:paraId="259B9FC1" w14:textId="6174C211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6. 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Что из перечисленного относится к </w:t>
      </w:r>
      <w:proofErr w:type="spellStart"/>
      <w:r w:rsidR="00580D0D" w:rsidRPr="00042FBD">
        <w:rPr>
          <w:rFonts w:ascii="Times New Roman" w:hAnsi="Times New Roman" w:cs="Times New Roman"/>
          <w:sz w:val="24"/>
          <w:szCs w:val="24"/>
        </w:rPr>
        <w:t>автмобилям</w:t>
      </w:r>
      <w:proofErr w:type="spellEnd"/>
      <w:r w:rsidR="00580D0D" w:rsidRPr="00042FBD">
        <w:rPr>
          <w:rFonts w:ascii="Times New Roman" w:hAnsi="Times New Roman" w:cs="Times New Roman"/>
          <w:sz w:val="24"/>
          <w:szCs w:val="24"/>
        </w:rPr>
        <w:t>-самопогрузчикам?</w:t>
      </w:r>
    </w:p>
    <w:p w14:paraId="5E4C67AF" w14:textId="134ACB91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краны-манипуляторы</w:t>
      </w:r>
    </w:p>
    <w:p w14:paraId="343283BC" w14:textId="6FD8B42F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подъемники (вышки)</w:t>
      </w:r>
    </w:p>
    <w:p w14:paraId="232E0F94" w14:textId="40CCFD03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грузовые автомобили</w:t>
      </w:r>
    </w:p>
    <w:p w14:paraId="4E21782A" w14:textId="6E893DEE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7. </w:t>
      </w:r>
      <w:r w:rsidR="00580D0D" w:rsidRPr="00042FBD">
        <w:rPr>
          <w:rFonts w:ascii="Times New Roman" w:hAnsi="Times New Roman" w:cs="Times New Roman"/>
          <w:sz w:val="24"/>
          <w:szCs w:val="24"/>
        </w:rPr>
        <w:t>Какие работы выполняют автомобили-самопогрузчики?</w:t>
      </w:r>
    </w:p>
    <w:p w14:paraId="750BC8DC" w14:textId="726CEC3C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proofErr w:type="gramStart"/>
      <w:r w:rsidRPr="00042FBD">
        <w:rPr>
          <w:rFonts w:ascii="Times New Roman" w:hAnsi="Times New Roman" w:cs="Times New Roman"/>
          <w:b/>
          <w:bCs/>
          <w:sz w:val="24"/>
          <w:szCs w:val="24"/>
        </w:rPr>
        <w:t>погружают  тарные</w:t>
      </w:r>
      <w:proofErr w:type="gramEnd"/>
      <w:r w:rsidRPr="00042FBD">
        <w:rPr>
          <w:rFonts w:ascii="Times New Roman" w:hAnsi="Times New Roman" w:cs="Times New Roman"/>
          <w:b/>
          <w:bCs/>
          <w:sz w:val="24"/>
          <w:szCs w:val="24"/>
        </w:rPr>
        <w:t xml:space="preserve"> грузы на свою платформу и разгружают их с нее</w:t>
      </w:r>
    </w:p>
    <w:p w14:paraId="60258573" w14:textId="68937474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поднимают грузы на высоту более 36 м</w:t>
      </w:r>
    </w:p>
    <w:p w14:paraId="298A4E66" w14:textId="398DA7AE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укладывают грузы в штабели</w:t>
      </w:r>
    </w:p>
    <w:p w14:paraId="53AABB2E" w14:textId="1565C607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8.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 К какому типу по грузоподъемности относятся автомобили-самопогрузчики с грузоподъемностью до 2,5 т?</w:t>
      </w:r>
    </w:p>
    <w:p w14:paraId="21AF0B1F" w14:textId="4CA9FF6A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 малой грузоподъемности</w:t>
      </w:r>
    </w:p>
    <w:p w14:paraId="534A64ED" w14:textId="0CEDC2C1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средней грузоподъемности</w:t>
      </w:r>
    </w:p>
    <w:p w14:paraId="3D087A57" w14:textId="39CADE4E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большой грузоподъемности</w:t>
      </w:r>
    </w:p>
    <w:p w14:paraId="128CD33B" w14:textId="48F6F50F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9. </w:t>
      </w:r>
      <w:r w:rsidR="00580D0D" w:rsidRPr="00042FBD">
        <w:rPr>
          <w:rFonts w:ascii="Times New Roman" w:hAnsi="Times New Roman" w:cs="Times New Roman"/>
          <w:sz w:val="24"/>
          <w:szCs w:val="24"/>
        </w:rPr>
        <w:t>К какому типу по грузоподъемности относятся автомобили-самопогрузчики с грузоподъемностью 2,5...6,0 т?</w:t>
      </w:r>
    </w:p>
    <w:p w14:paraId="3F902865" w14:textId="18E4634A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средней грузоподъемности</w:t>
      </w:r>
    </w:p>
    <w:p w14:paraId="186A79BE" w14:textId="0D06C6A0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lastRenderedPageBreak/>
        <w:t>Б. малой грузоподъемности</w:t>
      </w:r>
    </w:p>
    <w:p w14:paraId="1E14C292" w14:textId="1AA0581D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большой грузоподъемности</w:t>
      </w:r>
    </w:p>
    <w:p w14:paraId="73EEBC93" w14:textId="77777777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10. </w:t>
      </w:r>
      <w:r w:rsidR="00580D0D" w:rsidRPr="00042FBD">
        <w:rPr>
          <w:rFonts w:ascii="Times New Roman" w:hAnsi="Times New Roman" w:cs="Times New Roman"/>
          <w:sz w:val="24"/>
          <w:szCs w:val="24"/>
        </w:rPr>
        <w:t>Что из перечисленного относится к канатному транспорту?</w:t>
      </w:r>
    </w:p>
    <w:p w14:paraId="33C0C318" w14:textId="56E9DBCF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канатные дороги</w:t>
      </w:r>
    </w:p>
    <w:p w14:paraId="05093601" w14:textId="7BF3661F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лифты</w:t>
      </w:r>
    </w:p>
    <w:p w14:paraId="4C728EBC" w14:textId="473ADA15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погрузчики</w:t>
      </w:r>
    </w:p>
    <w:p w14:paraId="2EC3333A" w14:textId="47A09BE8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11</w:t>
      </w:r>
      <w:r w:rsidR="00580D0D" w:rsidRPr="00042FBD">
        <w:rPr>
          <w:rFonts w:ascii="Times New Roman" w:hAnsi="Times New Roman" w:cs="Times New Roman"/>
          <w:sz w:val="24"/>
          <w:szCs w:val="24"/>
        </w:rPr>
        <w:t>. Преимущества канатного транспорта:</w:t>
      </w:r>
    </w:p>
    <w:p w14:paraId="053AEB64" w14:textId="122C0797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возможность прокладки трассы по пересеченной местности</w:t>
      </w:r>
    </w:p>
    <w:p w14:paraId="40650391" w14:textId="5599A8C8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возможность увеличения грузопотока на трассе</w:t>
      </w:r>
    </w:p>
    <w:p w14:paraId="0BD2CB38" w14:textId="512C8E69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доступность</w:t>
      </w:r>
    </w:p>
    <w:p w14:paraId="1F447503" w14:textId="57DFAC67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12.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 С каким </w:t>
      </w:r>
      <w:proofErr w:type="gramStart"/>
      <w:r w:rsidR="00580D0D" w:rsidRPr="00042FBD">
        <w:rPr>
          <w:rFonts w:ascii="Times New Roman" w:hAnsi="Times New Roman" w:cs="Times New Roman"/>
          <w:sz w:val="24"/>
          <w:szCs w:val="24"/>
        </w:rPr>
        <w:t>уклоном  и</w:t>
      </w:r>
      <w:proofErr w:type="gramEnd"/>
      <w:r w:rsidR="00580D0D" w:rsidRPr="00042FBD">
        <w:rPr>
          <w:rFonts w:ascii="Times New Roman" w:hAnsi="Times New Roman" w:cs="Times New Roman"/>
          <w:sz w:val="24"/>
          <w:szCs w:val="24"/>
        </w:rPr>
        <w:t xml:space="preserve"> протяженностью трассы типичны для установки фуникулеров?</w:t>
      </w:r>
    </w:p>
    <w:p w14:paraId="45F028DD" w14:textId="5ACD07F9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относительно короткие с уклоном до 35 градусов</w:t>
      </w:r>
    </w:p>
    <w:p w14:paraId="295C7E7A" w14:textId="44F7A175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протяженные горизонтальные трассы</w:t>
      </w:r>
    </w:p>
    <w:p w14:paraId="3252367A" w14:textId="2D202351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короткие трассы с уклоном более 35 градусов</w:t>
      </w:r>
    </w:p>
    <w:p w14:paraId="513554B4" w14:textId="21AFC17E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13.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 Сколько станций имеют фуникулеры?</w:t>
      </w:r>
    </w:p>
    <w:p w14:paraId="31A24E82" w14:textId="025750C5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2</w:t>
      </w:r>
    </w:p>
    <w:p w14:paraId="3AAAACF0" w14:textId="18F802DE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3</w:t>
      </w:r>
    </w:p>
    <w:p w14:paraId="764B20C4" w14:textId="44F395EA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4</w:t>
      </w:r>
    </w:p>
    <w:p w14:paraId="253E770A" w14:textId="57EBCE31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14.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 какой уклон наклона для грузовой канатной дороги возможен?</w:t>
      </w:r>
    </w:p>
    <w:p w14:paraId="32FF13D3" w14:textId="382A1180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до 45 градусов</w:t>
      </w:r>
    </w:p>
    <w:p w14:paraId="7EA848B6" w14:textId="2327C070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более 45 градусов</w:t>
      </w:r>
    </w:p>
    <w:p w14:paraId="0088CC3C" w14:textId="61262310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не регламентируется</w:t>
      </w:r>
    </w:p>
    <w:p w14:paraId="1905C37C" w14:textId="0B45BCC0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15.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 Нефте- и продуктопроводы бывают: </w:t>
      </w:r>
    </w:p>
    <w:p w14:paraId="014B9F95" w14:textId="4A6D4FDA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 xml:space="preserve">А. магистральные и промысловые </w:t>
      </w:r>
    </w:p>
    <w:p w14:paraId="4D35D5C5" w14:textId="38E3A66E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только магистральные</w:t>
      </w:r>
    </w:p>
    <w:p w14:paraId="1B0FB79F" w14:textId="7D7EE835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только промысловые</w:t>
      </w:r>
    </w:p>
    <w:p w14:paraId="146095C0" w14:textId="77777777" w:rsidR="00580D0D" w:rsidRPr="00042FBD" w:rsidRDefault="00437121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16. </w:t>
      </w:r>
      <w:r w:rsidR="00580D0D" w:rsidRPr="00042FBD">
        <w:rPr>
          <w:rFonts w:ascii="Times New Roman" w:hAnsi="Times New Roman" w:cs="Times New Roman"/>
          <w:sz w:val="24"/>
          <w:szCs w:val="24"/>
        </w:rPr>
        <w:t xml:space="preserve">Гидросистемы   </w:t>
      </w:r>
      <w:proofErr w:type="gramStart"/>
      <w:r w:rsidR="00580D0D" w:rsidRPr="00042FBD">
        <w:rPr>
          <w:rFonts w:ascii="Times New Roman" w:hAnsi="Times New Roman" w:cs="Times New Roman"/>
          <w:sz w:val="24"/>
          <w:szCs w:val="24"/>
        </w:rPr>
        <w:t>транспортируют :</w:t>
      </w:r>
      <w:proofErr w:type="gramEnd"/>
    </w:p>
    <w:p w14:paraId="1D81ABC0" w14:textId="55A1BAA8" w:rsidR="00580D0D" w:rsidRPr="00042FBD" w:rsidRDefault="00580D0D" w:rsidP="00580D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твердые смеси с водой</w:t>
      </w:r>
    </w:p>
    <w:p w14:paraId="12A695C2" w14:textId="5002A802" w:rsidR="00580D0D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</w:t>
      </w:r>
      <w:r w:rsidR="00871D28" w:rsidRPr="00042FBD">
        <w:rPr>
          <w:rFonts w:ascii="Times New Roman" w:hAnsi="Times New Roman" w:cs="Times New Roman"/>
          <w:sz w:val="24"/>
          <w:szCs w:val="24"/>
        </w:rPr>
        <w:t xml:space="preserve"> </w:t>
      </w:r>
      <w:r w:rsidRPr="00042FBD">
        <w:rPr>
          <w:rFonts w:ascii="Times New Roman" w:hAnsi="Times New Roman" w:cs="Times New Roman"/>
          <w:sz w:val="24"/>
          <w:szCs w:val="24"/>
        </w:rPr>
        <w:t>твердые смеси с воздухом</w:t>
      </w:r>
    </w:p>
    <w:p w14:paraId="632983B7" w14:textId="59F1AABA" w:rsidR="00437121" w:rsidRPr="00042FBD" w:rsidRDefault="00580D0D" w:rsidP="00580D0D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твердые смеси с водой и воздухом</w:t>
      </w:r>
    </w:p>
    <w:p w14:paraId="31566A9D" w14:textId="6C8F6E16" w:rsidR="00871D28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17. </w:t>
      </w:r>
      <w:r w:rsidR="00871D28" w:rsidRPr="00042FBD">
        <w:rPr>
          <w:rFonts w:ascii="Times New Roman" w:hAnsi="Times New Roman" w:cs="Times New Roman"/>
          <w:sz w:val="24"/>
          <w:szCs w:val="24"/>
        </w:rPr>
        <w:t>диаметр у пульпопровода:</w:t>
      </w:r>
    </w:p>
    <w:p w14:paraId="5B44E199" w14:textId="2E5012F3" w:rsidR="00871D28" w:rsidRPr="00042FBD" w:rsidRDefault="00871D28" w:rsidP="00871D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800 мм</w:t>
      </w:r>
    </w:p>
    <w:p w14:paraId="7C8F9F3E" w14:textId="29E207EB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lastRenderedPageBreak/>
        <w:t>Б. более 1000 мм</w:t>
      </w:r>
    </w:p>
    <w:p w14:paraId="0FE7AC03" w14:textId="042ED858" w:rsidR="00437121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1200 мм</w:t>
      </w:r>
    </w:p>
    <w:p w14:paraId="54F604B8" w14:textId="1E22D00F" w:rsidR="00871D28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18.</w:t>
      </w:r>
      <w:r w:rsidR="00871D28" w:rsidRPr="00042FBD">
        <w:rPr>
          <w:rFonts w:ascii="Times New Roman" w:hAnsi="Times New Roman" w:cs="Times New Roman"/>
          <w:sz w:val="24"/>
          <w:szCs w:val="24"/>
        </w:rPr>
        <w:t xml:space="preserve"> транспортируют по трубопроводам материалы:</w:t>
      </w:r>
    </w:p>
    <w:p w14:paraId="4AB38E7B" w14:textId="346ED45A" w:rsidR="00871D28" w:rsidRPr="00042FBD" w:rsidRDefault="00871D28" w:rsidP="00871D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жидкие, газообразные и твердые материалы</w:t>
      </w:r>
    </w:p>
    <w:p w14:paraId="656DD215" w14:textId="75A95FF1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только жидкие материалы</w:t>
      </w:r>
    </w:p>
    <w:p w14:paraId="52257F99" w14:textId="517AEF50" w:rsidR="00021501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только газообразные материалы</w:t>
      </w:r>
    </w:p>
    <w:p w14:paraId="2130E586" w14:textId="4E589925" w:rsidR="00871D28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19.</w:t>
      </w:r>
      <w:r w:rsidR="00871D28" w:rsidRPr="00042FBD">
        <w:rPr>
          <w:rFonts w:ascii="Times New Roman" w:hAnsi="Times New Roman" w:cs="Times New Roman"/>
          <w:sz w:val="24"/>
          <w:szCs w:val="24"/>
        </w:rPr>
        <w:t xml:space="preserve"> подбор технических устройств для выполнения погрузочно-разгрузочных работ осуществляется по характеристикам:</w:t>
      </w:r>
    </w:p>
    <w:p w14:paraId="6BE2115B" w14:textId="221D0C4E" w:rsidR="00871D28" w:rsidRPr="00042FBD" w:rsidRDefault="00871D28" w:rsidP="00871D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грузоподъемность</w:t>
      </w:r>
    </w:p>
    <w:p w14:paraId="5AC0D26F" w14:textId="43C3FA9B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мобильность</w:t>
      </w:r>
    </w:p>
    <w:p w14:paraId="10AA833C" w14:textId="753D2AAF" w:rsidR="00437121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стоимость</w:t>
      </w:r>
    </w:p>
    <w:p w14:paraId="44B59FA0" w14:textId="74D27DC7" w:rsidR="00871D28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20. </w:t>
      </w:r>
      <w:r w:rsidR="00871D28" w:rsidRPr="00042FBD">
        <w:rPr>
          <w:rFonts w:ascii="Times New Roman" w:hAnsi="Times New Roman" w:cs="Times New Roman"/>
          <w:sz w:val="24"/>
          <w:szCs w:val="24"/>
        </w:rPr>
        <w:t>средства механизации применяются в складском хозяйстве:</w:t>
      </w:r>
    </w:p>
    <w:p w14:paraId="196B4D33" w14:textId="56575B70" w:rsidR="00871D28" w:rsidRPr="00042FBD" w:rsidRDefault="00871D28" w:rsidP="00871D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краны-штабелеры, погрузчики</w:t>
      </w:r>
    </w:p>
    <w:p w14:paraId="447D4A8F" w14:textId="63CDBA49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автокраны</w:t>
      </w:r>
    </w:p>
    <w:p w14:paraId="3AD6FBDD" w14:textId="534D9C87" w:rsidR="00437121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подъемники (вышки)</w:t>
      </w:r>
    </w:p>
    <w:p w14:paraId="4F7F1F34" w14:textId="60A880AB" w:rsidR="00871D28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21.</w:t>
      </w:r>
      <w:r w:rsidR="00871D28" w:rsidRPr="00042FBD">
        <w:rPr>
          <w:rFonts w:ascii="Times New Roman" w:hAnsi="Times New Roman" w:cs="Times New Roman"/>
          <w:sz w:val="24"/>
          <w:szCs w:val="24"/>
        </w:rPr>
        <w:t xml:space="preserve"> требования предъявляются к объекту эксплуатации промышленного транспорта:</w:t>
      </w:r>
    </w:p>
    <w:p w14:paraId="5ADCFC09" w14:textId="41512A73" w:rsidR="00871D28" w:rsidRPr="00042FBD" w:rsidRDefault="00871D28" w:rsidP="00871D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привлечение квалифицированного персонала и наличие технологических крат для производства работ</w:t>
      </w:r>
    </w:p>
    <w:p w14:paraId="6ABDBF8E" w14:textId="7B58C5F2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привлечение квалифицированного персонала</w:t>
      </w:r>
    </w:p>
    <w:p w14:paraId="7A45AC9B" w14:textId="08AB0183" w:rsidR="00437121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 наличие технологических крат для производства работ</w:t>
      </w:r>
    </w:p>
    <w:p w14:paraId="5ADB4E99" w14:textId="22169743" w:rsidR="00871D28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22.</w:t>
      </w:r>
      <w:r w:rsidR="00871D28" w:rsidRPr="00042FBD">
        <w:rPr>
          <w:rFonts w:ascii="Times New Roman" w:hAnsi="Times New Roman" w:cs="Times New Roman"/>
          <w:sz w:val="24"/>
          <w:szCs w:val="24"/>
        </w:rPr>
        <w:t xml:space="preserve"> Могут ли применяться пассажирские канатные дороги в качестве городского транспорта?</w:t>
      </w:r>
    </w:p>
    <w:p w14:paraId="37DCA4DD" w14:textId="111ED8D3" w:rsidR="00871D28" w:rsidRPr="00042FBD" w:rsidRDefault="00871D28" w:rsidP="00871D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 да</w:t>
      </w:r>
    </w:p>
    <w:p w14:paraId="26AD8469" w14:textId="49CC2BB3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нет</w:t>
      </w:r>
    </w:p>
    <w:p w14:paraId="32220F68" w14:textId="479C868C" w:rsidR="00437121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только фуникулеры</w:t>
      </w:r>
    </w:p>
    <w:p w14:paraId="41DAAC28" w14:textId="77777777" w:rsidR="00C16556" w:rsidRPr="00042FBD" w:rsidRDefault="00C16556" w:rsidP="00C1655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042FBD">
        <w:rPr>
          <w:rFonts w:ascii="Times New Roman" w:eastAsia="Calibri" w:hAnsi="Times New Roman" w:cs="Times New Roman"/>
          <w:b/>
          <w:sz w:val="24"/>
          <w:szCs w:val="24"/>
        </w:rPr>
        <w:t>Сложные  (</w:t>
      </w:r>
      <w:proofErr w:type="gramEnd"/>
      <w:r w:rsidRPr="00042FBD">
        <w:rPr>
          <w:rFonts w:ascii="Times New Roman" w:eastAsia="Calibri" w:hAnsi="Times New Roman" w:cs="Times New Roman"/>
          <w:b/>
          <w:sz w:val="24"/>
          <w:szCs w:val="24"/>
        </w:rPr>
        <w:t>3 уровень)</w:t>
      </w:r>
    </w:p>
    <w:p w14:paraId="6EC8AAEE" w14:textId="77777777" w:rsidR="00C16556" w:rsidRPr="00042FBD" w:rsidRDefault="00C16556" w:rsidP="00C16556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6DA3DFF" w14:textId="55723D11" w:rsidR="00871D28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23.</w:t>
      </w:r>
      <w:r w:rsidR="00871D28" w:rsidRPr="00042FBD">
        <w:rPr>
          <w:rFonts w:ascii="Times New Roman" w:hAnsi="Times New Roman" w:cs="Times New Roman"/>
          <w:sz w:val="24"/>
          <w:szCs w:val="24"/>
        </w:rPr>
        <w:t xml:space="preserve"> основные недостатки эксплуатации автомобильного транспорта -</w:t>
      </w:r>
    </w:p>
    <w:p w14:paraId="342CB1F8" w14:textId="53F6ACBC" w:rsidR="00871D28" w:rsidRPr="00042FBD" w:rsidRDefault="00871D28" w:rsidP="00871D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А. повышенный шум и загрязнение окружающей среды</w:t>
      </w:r>
    </w:p>
    <w:p w14:paraId="31B43C2E" w14:textId="0484DCEB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Б. недостаточная </w:t>
      </w:r>
      <w:proofErr w:type="spellStart"/>
      <w:r w:rsidRPr="00042FBD">
        <w:rPr>
          <w:rFonts w:ascii="Times New Roman" w:hAnsi="Times New Roman" w:cs="Times New Roman"/>
          <w:sz w:val="24"/>
          <w:szCs w:val="24"/>
        </w:rPr>
        <w:t>моневренность</w:t>
      </w:r>
      <w:proofErr w:type="spellEnd"/>
    </w:p>
    <w:p w14:paraId="6A757651" w14:textId="30DE5E0F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42FBD">
        <w:rPr>
          <w:rFonts w:ascii="Times New Roman" w:hAnsi="Times New Roman" w:cs="Times New Roman"/>
          <w:sz w:val="24"/>
          <w:szCs w:val="24"/>
        </w:rPr>
        <w:t>В.ограниченность</w:t>
      </w:r>
      <w:proofErr w:type="spellEnd"/>
      <w:proofErr w:type="gramEnd"/>
      <w:r w:rsidRPr="00042FBD">
        <w:rPr>
          <w:rFonts w:ascii="Times New Roman" w:hAnsi="Times New Roman" w:cs="Times New Roman"/>
          <w:sz w:val="24"/>
          <w:szCs w:val="24"/>
        </w:rPr>
        <w:t xml:space="preserve"> эксплуатации в труднодоступных местах</w:t>
      </w:r>
    </w:p>
    <w:p w14:paraId="752957C3" w14:textId="5DCB41D6" w:rsidR="00437121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</w:p>
    <w:p w14:paraId="1BF12F65" w14:textId="7B5605F5" w:rsidR="00871D28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24.</w:t>
      </w:r>
      <w:r w:rsidR="00871D28" w:rsidRPr="00042FBD">
        <w:rPr>
          <w:rFonts w:ascii="Times New Roman" w:hAnsi="Times New Roman" w:cs="Times New Roman"/>
          <w:sz w:val="24"/>
          <w:szCs w:val="24"/>
        </w:rPr>
        <w:t xml:space="preserve"> транспортные средства относятся к категории промышленного транспорта:</w:t>
      </w:r>
    </w:p>
    <w:p w14:paraId="2A0185E5" w14:textId="202E6098" w:rsidR="00871D28" w:rsidRPr="00042FBD" w:rsidRDefault="00871D28" w:rsidP="00871D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lastRenderedPageBreak/>
        <w:t>А.  автопогрузчики</w:t>
      </w:r>
    </w:p>
    <w:p w14:paraId="177A658E" w14:textId="7C341053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карьерные грузовые автомобили</w:t>
      </w:r>
    </w:p>
    <w:p w14:paraId="7C5579FF" w14:textId="77A7D219" w:rsidR="00437121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В. автокраны</w:t>
      </w:r>
    </w:p>
    <w:p w14:paraId="62D64C20" w14:textId="78C60AA7" w:rsidR="00871D28" w:rsidRPr="00042FBD" w:rsidRDefault="00437121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25.</w:t>
      </w:r>
      <w:r w:rsidR="00871D28" w:rsidRPr="00042FBD">
        <w:rPr>
          <w:rFonts w:ascii="Times New Roman" w:hAnsi="Times New Roman" w:cs="Times New Roman"/>
          <w:sz w:val="24"/>
          <w:szCs w:val="24"/>
        </w:rPr>
        <w:t xml:space="preserve"> наименьшее развитие в России имеют виды транспорта:</w:t>
      </w:r>
    </w:p>
    <w:p w14:paraId="163D630E" w14:textId="4251A6E3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А. водный транспорт</w:t>
      </w:r>
    </w:p>
    <w:p w14:paraId="4C0DDE89" w14:textId="6B646767" w:rsidR="00871D28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Б. автомобильный транспорт</w:t>
      </w:r>
    </w:p>
    <w:p w14:paraId="6739C009" w14:textId="532B11D0" w:rsidR="00437121" w:rsidRPr="00042FBD" w:rsidRDefault="00871D28" w:rsidP="00871D2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042FBD">
        <w:rPr>
          <w:rFonts w:ascii="Times New Roman" w:hAnsi="Times New Roman" w:cs="Times New Roman"/>
          <w:sz w:val="24"/>
          <w:szCs w:val="24"/>
        </w:rPr>
        <w:t>жд</w:t>
      </w:r>
      <w:proofErr w:type="spellEnd"/>
      <w:r w:rsidRPr="00042FBD">
        <w:rPr>
          <w:rFonts w:ascii="Times New Roman" w:hAnsi="Times New Roman" w:cs="Times New Roman"/>
          <w:sz w:val="24"/>
          <w:szCs w:val="24"/>
        </w:rPr>
        <w:t xml:space="preserve"> транспорт</w:t>
      </w:r>
    </w:p>
    <w:p w14:paraId="07337D50" w14:textId="77777777" w:rsidR="00C16556" w:rsidRPr="00042FBD" w:rsidRDefault="00C16556" w:rsidP="00C16556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1484853" w14:textId="77777777" w:rsidR="00C16556" w:rsidRPr="00042FBD" w:rsidRDefault="00C16556" w:rsidP="00C1655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установление соответствия</w:t>
      </w:r>
    </w:p>
    <w:p w14:paraId="2D0B7644" w14:textId="77777777" w:rsidR="00C16556" w:rsidRPr="00042FBD" w:rsidRDefault="00C16556" w:rsidP="00C1655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BC4C793" w14:textId="77777777" w:rsidR="00C16556" w:rsidRPr="00042FBD" w:rsidRDefault="00C16556" w:rsidP="00C1655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42F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Установите соответствие между левым и правым столбцами.</w:t>
      </w:r>
    </w:p>
    <w:p w14:paraId="37292712" w14:textId="77777777" w:rsidR="00C16556" w:rsidRPr="00042FBD" w:rsidRDefault="00C16556" w:rsidP="00C1655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0CCC11E" w14:textId="77777777" w:rsidR="00C16556" w:rsidRPr="00042FBD" w:rsidRDefault="00C16556" w:rsidP="00C1655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 (</w:t>
      </w:r>
      <w:proofErr w:type="gramEnd"/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уровень)</w:t>
      </w:r>
    </w:p>
    <w:p w14:paraId="0A19851A" w14:textId="77777777" w:rsidR="00C16556" w:rsidRPr="00042FBD" w:rsidRDefault="00C16556" w:rsidP="00C1655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212146E" w14:textId="77777777" w:rsidR="00C16556" w:rsidRPr="00042FBD" w:rsidRDefault="00C16556" w:rsidP="00C16556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89023F" w14:textId="2C0220FC" w:rsidR="00437121" w:rsidRPr="00042FBD" w:rsidRDefault="00437121" w:rsidP="00437121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26.</w:t>
      </w:r>
      <w:r w:rsidR="009F125D" w:rsidRPr="00042FB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7994604"/>
      <w:r w:rsidR="009F125D" w:rsidRPr="00042FBD">
        <w:rPr>
          <w:rFonts w:ascii="Times New Roman" w:hAnsi="Times New Roman" w:cs="Times New Roman"/>
          <w:sz w:val="24"/>
          <w:szCs w:val="24"/>
        </w:rPr>
        <w:t>Виды технических устройств соответствуют:</w:t>
      </w:r>
      <w:bookmarkEnd w:id="0"/>
    </w:p>
    <w:p w14:paraId="482C3AD9" w14:textId="77777777" w:rsidR="00C16556" w:rsidRPr="00042FBD" w:rsidRDefault="00C16556" w:rsidP="00C1655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3В, 4Г)</w:t>
      </w:r>
    </w:p>
    <w:p w14:paraId="7C27F0B7" w14:textId="72009E8C" w:rsidR="00437121" w:rsidRPr="00042FBD" w:rsidRDefault="009F125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42FBD">
        <w:rPr>
          <w:rFonts w:ascii="Times New Roman" w:hAnsi="Times New Roman" w:cs="Times New Roman"/>
          <w:b/>
          <w:sz w:val="24"/>
          <w:szCs w:val="24"/>
        </w:rPr>
        <w:t>Промышленный транспорт</w:t>
      </w:r>
      <w:r w:rsidR="00C16556" w:rsidRPr="00042FBD">
        <w:rPr>
          <w:rFonts w:ascii="Times New Roman" w:hAnsi="Times New Roman" w:cs="Times New Roman"/>
          <w:b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b/>
          <w:sz w:val="24"/>
          <w:szCs w:val="24"/>
        </w:rPr>
        <w:tab/>
        <w:t xml:space="preserve">А) </w:t>
      </w:r>
      <w:r w:rsidRPr="00042FBD">
        <w:rPr>
          <w:rFonts w:ascii="Times New Roman" w:hAnsi="Times New Roman" w:cs="Times New Roman"/>
          <w:b/>
          <w:sz w:val="24"/>
          <w:szCs w:val="24"/>
        </w:rPr>
        <w:t xml:space="preserve">обслуживание </w:t>
      </w:r>
      <w:proofErr w:type="gramStart"/>
      <w:r w:rsidRPr="00042FBD">
        <w:rPr>
          <w:rFonts w:ascii="Times New Roman" w:hAnsi="Times New Roman" w:cs="Times New Roman"/>
          <w:b/>
          <w:sz w:val="24"/>
          <w:szCs w:val="24"/>
        </w:rPr>
        <w:t>производственных  процессов</w:t>
      </w:r>
      <w:proofErr w:type="gramEnd"/>
    </w:p>
    <w:p w14:paraId="234AA7C6" w14:textId="3BCBAFA1" w:rsidR="00437121" w:rsidRPr="00042FBD" w:rsidRDefault="009F12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автомобильный транспорт</w:t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  <w:t>Б)</w:t>
      </w:r>
      <w:r w:rsidRPr="00042FBD">
        <w:rPr>
          <w:rFonts w:ascii="Times New Roman" w:hAnsi="Times New Roman" w:cs="Times New Roman"/>
          <w:sz w:val="24"/>
          <w:szCs w:val="24"/>
        </w:rPr>
        <w:t xml:space="preserve"> обслуживание объектов строительства</w:t>
      </w:r>
    </w:p>
    <w:p w14:paraId="0213242F" w14:textId="3BCDDC63" w:rsidR="00437121" w:rsidRPr="00042FBD" w:rsidRDefault="009F12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канатный транспорт</w:t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  <w:t>В)</w:t>
      </w:r>
      <w:r w:rsidRPr="00042FBD">
        <w:rPr>
          <w:rFonts w:ascii="Times New Roman" w:hAnsi="Times New Roman" w:cs="Times New Roman"/>
          <w:sz w:val="24"/>
          <w:szCs w:val="24"/>
        </w:rPr>
        <w:t xml:space="preserve"> перемещение только людей</w:t>
      </w:r>
    </w:p>
    <w:p w14:paraId="335FDCF7" w14:textId="7E11DB07" w:rsidR="00437121" w:rsidRPr="00042FBD" w:rsidRDefault="009F12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самопогрузчики</w:t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  <w:t>Г)</w:t>
      </w:r>
      <w:r w:rsidRPr="00042FBD">
        <w:rPr>
          <w:rFonts w:ascii="Times New Roman" w:hAnsi="Times New Roman" w:cs="Times New Roman"/>
          <w:sz w:val="24"/>
          <w:szCs w:val="24"/>
        </w:rPr>
        <w:t xml:space="preserve"> самый безопасный вид транспорта</w:t>
      </w:r>
    </w:p>
    <w:p w14:paraId="7FACCAEB" w14:textId="10319D40" w:rsidR="00437121" w:rsidRPr="00042FBD" w:rsidRDefault="00437121" w:rsidP="00437121">
      <w:pPr>
        <w:rPr>
          <w:rFonts w:ascii="Times New Roman" w:hAnsi="Times New Roman" w:cs="Times New Roman"/>
          <w:bCs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27.</w:t>
      </w:r>
      <w:r w:rsidR="00C16556" w:rsidRPr="00042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25D" w:rsidRPr="00042FBD">
        <w:rPr>
          <w:rFonts w:ascii="Times New Roman" w:hAnsi="Times New Roman" w:cs="Times New Roman"/>
          <w:sz w:val="24"/>
          <w:szCs w:val="24"/>
        </w:rPr>
        <w:t>Виды технических устройств соответствуют:</w:t>
      </w:r>
    </w:p>
    <w:p w14:paraId="1E9A8F82" w14:textId="77777777" w:rsidR="00C16556" w:rsidRPr="00042FBD" w:rsidRDefault="00C16556" w:rsidP="00C1655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3В, 4Г)</w:t>
      </w:r>
    </w:p>
    <w:p w14:paraId="1760712B" w14:textId="77777777" w:rsidR="00C16556" w:rsidRPr="00042FBD" w:rsidRDefault="00C16556" w:rsidP="00437121">
      <w:pPr>
        <w:rPr>
          <w:rFonts w:ascii="Times New Roman" w:hAnsi="Times New Roman" w:cs="Times New Roman"/>
          <w:sz w:val="24"/>
          <w:szCs w:val="24"/>
        </w:rPr>
      </w:pPr>
    </w:p>
    <w:p w14:paraId="22F18C63" w14:textId="0C074910" w:rsidR="00437121" w:rsidRPr="00042FBD" w:rsidRDefault="009F125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42FBD">
        <w:rPr>
          <w:rFonts w:ascii="Times New Roman" w:hAnsi="Times New Roman" w:cs="Times New Roman"/>
          <w:b/>
          <w:sz w:val="24"/>
          <w:szCs w:val="24"/>
        </w:rPr>
        <w:t>Трубопроводный транспорт</w:t>
      </w:r>
      <w:r w:rsidR="00C16556" w:rsidRPr="00042FBD">
        <w:rPr>
          <w:rFonts w:ascii="Times New Roman" w:hAnsi="Times New Roman" w:cs="Times New Roman"/>
          <w:b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b/>
          <w:sz w:val="24"/>
          <w:szCs w:val="24"/>
        </w:rPr>
        <w:tab/>
        <w:t>А)</w:t>
      </w:r>
      <w:r w:rsidR="00437121" w:rsidRPr="00042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FBD">
        <w:rPr>
          <w:rFonts w:ascii="Times New Roman" w:hAnsi="Times New Roman" w:cs="Times New Roman"/>
          <w:b/>
          <w:sz w:val="24"/>
          <w:szCs w:val="24"/>
        </w:rPr>
        <w:t>перемещении только определённых продуктов</w:t>
      </w:r>
    </w:p>
    <w:p w14:paraId="27A384EA" w14:textId="66C16A4E" w:rsidR="00437121" w:rsidRPr="00042FBD" w:rsidRDefault="009F12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железнодорожный транспорт</w:t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  <w:t>Б)</w:t>
      </w:r>
      <w:r w:rsidRPr="00042FBD">
        <w:rPr>
          <w:rFonts w:ascii="Times New Roman" w:hAnsi="Times New Roman" w:cs="Times New Roman"/>
          <w:sz w:val="24"/>
          <w:szCs w:val="24"/>
        </w:rPr>
        <w:t xml:space="preserve"> наименее маневренный вид транспорта</w:t>
      </w:r>
    </w:p>
    <w:p w14:paraId="472EBB68" w14:textId="5493F69B" w:rsidR="00437121" w:rsidRPr="00042FBD" w:rsidRDefault="009F12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промышленный транспорт</w:t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16556" w:rsidRPr="00042FBD">
        <w:rPr>
          <w:rFonts w:ascii="Times New Roman" w:hAnsi="Times New Roman" w:cs="Times New Roman"/>
          <w:sz w:val="24"/>
          <w:szCs w:val="24"/>
        </w:rPr>
        <w:t>В)</w:t>
      </w:r>
      <w:r w:rsidRPr="00042FBD">
        <w:rPr>
          <w:rFonts w:ascii="Times New Roman" w:hAnsi="Times New Roman" w:cs="Times New Roman"/>
          <w:sz w:val="24"/>
          <w:szCs w:val="24"/>
        </w:rPr>
        <w:t>экономически</w:t>
      </w:r>
      <w:proofErr w:type="gramEnd"/>
      <w:r w:rsidRPr="00042FBD">
        <w:rPr>
          <w:rFonts w:ascii="Times New Roman" w:hAnsi="Times New Roman" w:cs="Times New Roman"/>
          <w:sz w:val="24"/>
          <w:szCs w:val="24"/>
        </w:rPr>
        <w:t xml:space="preserve"> выгодный вид транспорта</w:t>
      </w:r>
    </w:p>
    <w:p w14:paraId="66D859AC" w14:textId="72FD5D93" w:rsidR="00437121" w:rsidRPr="00042FBD" w:rsidRDefault="009F12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канатный транспорт</w:t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="00C16556" w:rsidRPr="00042FBD">
        <w:rPr>
          <w:rFonts w:ascii="Times New Roman" w:hAnsi="Times New Roman" w:cs="Times New Roman"/>
          <w:sz w:val="24"/>
          <w:szCs w:val="24"/>
        </w:rPr>
        <w:t>Г)</w:t>
      </w:r>
      <w:r w:rsidRPr="00042FBD">
        <w:rPr>
          <w:rFonts w:ascii="Times New Roman" w:hAnsi="Times New Roman" w:cs="Times New Roman"/>
          <w:sz w:val="24"/>
          <w:szCs w:val="24"/>
        </w:rPr>
        <w:t xml:space="preserve"> самый безопасный вид транспорта</w:t>
      </w:r>
    </w:p>
    <w:p w14:paraId="14107461" w14:textId="77777777" w:rsidR="00CB76F2" w:rsidRPr="00042FBD" w:rsidRDefault="00CB76F2" w:rsidP="00CB76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12B88F9" w14:textId="77777777" w:rsidR="00CB76F2" w:rsidRPr="00042FBD" w:rsidRDefault="00CB76F2" w:rsidP="00CB76F2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</w:t>
      </w:r>
      <w:proofErr w:type="gramStart"/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 (</w:t>
      </w:r>
      <w:proofErr w:type="gramEnd"/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уровень)</w:t>
      </w:r>
    </w:p>
    <w:p w14:paraId="7383C721" w14:textId="77777777" w:rsidR="00CB76F2" w:rsidRPr="00042FBD" w:rsidRDefault="00CB76F2" w:rsidP="00CB76F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4F513F9" w14:textId="66383ECB" w:rsidR="00437121" w:rsidRPr="00042FBD" w:rsidRDefault="00437121" w:rsidP="00437121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28.</w:t>
      </w:r>
      <w:r w:rsidR="00C16556" w:rsidRPr="00042FBD">
        <w:rPr>
          <w:rFonts w:ascii="Times New Roman" w:hAnsi="Times New Roman" w:cs="Times New Roman"/>
          <w:sz w:val="24"/>
          <w:szCs w:val="24"/>
        </w:rPr>
        <w:t xml:space="preserve"> </w:t>
      </w:r>
      <w:r w:rsidR="009F125D" w:rsidRPr="00042FBD">
        <w:rPr>
          <w:rFonts w:ascii="Times New Roman" w:hAnsi="Times New Roman" w:cs="Times New Roman"/>
          <w:sz w:val="24"/>
          <w:szCs w:val="24"/>
        </w:rPr>
        <w:t>______________- соответствует понятию_______________</w:t>
      </w:r>
    </w:p>
    <w:p w14:paraId="2A3EA745" w14:textId="0AB150BF" w:rsidR="00C16556" w:rsidRPr="00042FBD" w:rsidRDefault="00C16556" w:rsidP="00C1655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</w:t>
      </w:r>
      <w:r w:rsidR="009F125D" w:rsidRPr="00042FBD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0D8C65B" w14:textId="6E008A1C" w:rsidR="009F125D" w:rsidRPr="00042FBD" w:rsidRDefault="009F125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пассажирооборот </w:t>
      </w:r>
      <w:r w:rsidRPr="00042FBD">
        <w:rPr>
          <w:rFonts w:ascii="Times New Roman" w:hAnsi="Times New Roman" w:cs="Times New Roman"/>
          <w:sz w:val="24"/>
          <w:szCs w:val="24"/>
        </w:rPr>
        <w:tab/>
        <w:t xml:space="preserve"> А)</w:t>
      </w:r>
      <w:r w:rsidR="00FE649F" w:rsidRPr="00042FBD">
        <w:rPr>
          <w:rFonts w:ascii="Times New Roman" w:hAnsi="Times New Roman" w:cs="Times New Roman"/>
          <w:sz w:val="24"/>
          <w:szCs w:val="24"/>
        </w:rPr>
        <w:t xml:space="preserve"> </w:t>
      </w:r>
      <w:r w:rsidRPr="00042FBD">
        <w:rPr>
          <w:rFonts w:ascii="Times New Roman" w:hAnsi="Times New Roman" w:cs="Times New Roman"/>
          <w:sz w:val="24"/>
          <w:szCs w:val="24"/>
        </w:rPr>
        <w:t>произведение дальности перевозки на общее число пассажиров</w:t>
      </w:r>
    </w:p>
    <w:p w14:paraId="473E8D70" w14:textId="17CC831E" w:rsidR="009F125D" w:rsidRPr="00042FBD" w:rsidRDefault="009F125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грузооборот            </w:t>
      </w:r>
      <w:r w:rsidRPr="00042FBD">
        <w:rPr>
          <w:rFonts w:ascii="Times New Roman" w:hAnsi="Times New Roman" w:cs="Times New Roman"/>
          <w:sz w:val="24"/>
          <w:szCs w:val="24"/>
        </w:rPr>
        <w:tab/>
        <w:t>Б) объем перевезенного груза</w:t>
      </w:r>
    </w:p>
    <w:p w14:paraId="45C4EF9B" w14:textId="25BF53DA" w:rsidR="009F125D" w:rsidRPr="00042FBD" w:rsidRDefault="009F125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lastRenderedPageBreak/>
        <w:t xml:space="preserve">грузопоток              </w:t>
      </w:r>
      <w:r w:rsidRPr="00042FBD">
        <w:rPr>
          <w:rFonts w:ascii="Times New Roman" w:hAnsi="Times New Roman" w:cs="Times New Roman"/>
          <w:sz w:val="24"/>
          <w:szCs w:val="24"/>
        </w:rPr>
        <w:tab/>
        <w:t xml:space="preserve"> В)</w:t>
      </w:r>
      <w:r w:rsidR="00FE649F" w:rsidRPr="00042FBD">
        <w:rPr>
          <w:rFonts w:ascii="Times New Roman" w:hAnsi="Times New Roman" w:cs="Times New Roman"/>
          <w:sz w:val="24"/>
          <w:szCs w:val="24"/>
        </w:rPr>
        <w:t xml:space="preserve"> </w:t>
      </w:r>
      <w:r w:rsidRPr="00042FBD">
        <w:rPr>
          <w:rFonts w:ascii="Times New Roman" w:hAnsi="Times New Roman" w:cs="Times New Roman"/>
          <w:sz w:val="24"/>
          <w:szCs w:val="24"/>
        </w:rPr>
        <w:t>транспортируются в разных направлениях</w:t>
      </w:r>
    </w:p>
    <w:p w14:paraId="75D3486E" w14:textId="2FC7F6D7" w:rsidR="009F125D" w:rsidRPr="00042FBD" w:rsidRDefault="009F125D" w:rsidP="009F125D">
      <w:pPr>
        <w:rPr>
          <w:rFonts w:ascii="Times New Roman" w:hAnsi="Times New Roman" w:cs="Times New Roman"/>
          <w:sz w:val="24"/>
          <w:szCs w:val="24"/>
        </w:rPr>
      </w:pPr>
    </w:p>
    <w:p w14:paraId="09B30E3C" w14:textId="77777777" w:rsidR="009F125D" w:rsidRPr="00042FBD" w:rsidRDefault="009F125D" w:rsidP="00437121">
      <w:pPr>
        <w:rPr>
          <w:rFonts w:ascii="Times New Roman" w:hAnsi="Times New Roman" w:cs="Times New Roman"/>
          <w:sz w:val="24"/>
          <w:szCs w:val="24"/>
        </w:rPr>
      </w:pPr>
    </w:p>
    <w:p w14:paraId="6DBCDC7C" w14:textId="77777777" w:rsidR="009F125D" w:rsidRPr="00042FBD" w:rsidRDefault="009F125D" w:rsidP="00437121">
      <w:pPr>
        <w:rPr>
          <w:rFonts w:ascii="Times New Roman" w:hAnsi="Times New Roman" w:cs="Times New Roman"/>
          <w:sz w:val="24"/>
          <w:szCs w:val="24"/>
        </w:rPr>
      </w:pPr>
    </w:p>
    <w:p w14:paraId="2519CB87" w14:textId="41269D55" w:rsidR="00437121" w:rsidRPr="00042FBD" w:rsidRDefault="00437121" w:rsidP="00437121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29.</w:t>
      </w:r>
      <w:r w:rsidR="00C16556" w:rsidRPr="00042FBD">
        <w:rPr>
          <w:rFonts w:ascii="Times New Roman" w:hAnsi="Times New Roman" w:cs="Times New Roman"/>
          <w:sz w:val="24"/>
          <w:szCs w:val="24"/>
        </w:rPr>
        <w:t xml:space="preserve"> </w:t>
      </w:r>
      <w:r w:rsidR="00FE649F" w:rsidRPr="00042FBD">
        <w:rPr>
          <w:rFonts w:ascii="Times New Roman" w:hAnsi="Times New Roman" w:cs="Times New Roman"/>
          <w:sz w:val="24"/>
          <w:szCs w:val="24"/>
        </w:rPr>
        <w:t xml:space="preserve">Понятие «Транспортный процесс» </w:t>
      </w:r>
      <w:proofErr w:type="spellStart"/>
      <w:r w:rsidR="00FE649F" w:rsidRPr="00042FBD">
        <w:rPr>
          <w:rFonts w:ascii="Times New Roman" w:hAnsi="Times New Roman" w:cs="Times New Roman"/>
          <w:sz w:val="24"/>
          <w:szCs w:val="24"/>
        </w:rPr>
        <w:t>соотвествует</w:t>
      </w:r>
      <w:proofErr w:type="spellEnd"/>
      <w:r w:rsidR="00FE649F" w:rsidRPr="00042FBD">
        <w:rPr>
          <w:rFonts w:ascii="Times New Roman" w:hAnsi="Times New Roman" w:cs="Times New Roman"/>
          <w:sz w:val="24"/>
          <w:szCs w:val="24"/>
        </w:rPr>
        <w:t>_____</w:t>
      </w:r>
    </w:p>
    <w:p w14:paraId="3848C034" w14:textId="77777777" w:rsidR="00CB76F2" w:rsidRPr="00042FBD" w:rsidRDefault="00CB76F2" w:rsidP="00CB76F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3В)</w:t>
      </w:r>
    </w:p>
    <w:p w14:paraId="59D503DC" w14:textId="674F49B3" w:rsidR="00FE649F" w:rsidRPr="00042FBD" w:rsidRDefault="00FE649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Понятие «транспортный процесс» А) перемещение грузов или пассажиров</w:t>
      </w:r>
    </w:p>
    <w:p w14:paraId="5C01E4A3" w14:textId="35C82371" w:rsidR="00FE649F" w:rsidRPr="00042FBD" w:rsidRDefault="00FE649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Понятие «транспортный процесс» Б) сфера промышленной деятельности</w:t>
      </w:r>
    </w:p>
    <w:p w14:paraId="0690CA67" w14:textId="1A0DEA3E" w:rsidR="00437121" w:rsidRPr="00042FBD" w:rsidRDefault="00FE649F" w:rsidP="00FE649F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3.  Понятие «транспортный </w:t>
      </w:r>
      <w:proofErr w:type="gramStart"/>
      <w:r w:rsidRPr="00042FBD">
        <w:rPr>
          <w:rFonts w:ascii="Times New Roman" w:hAnsi="Times New Roman" w:cs="Times New Roman"/>
          <w:sz w:val="24"/>
          <w:szCs w:val="24"/>
        </w:rPr>
        <w:t xml:space="preserve">процесс»   </w:t>
      </w:r>
      <w:proofErr w:type="gramEnd"/>
      <w:r w:rsidRPr="00042FBD">
        <w:rPr>
          <w:rFonts w:ascii="Times New Roman" w:hAnsi="Times New Roman" w:cs="Times New Roman"/>
          <w:sz w:val="24"/>
          <w:szCs w:val="24"/>
        </w:rPr>
        <w:t>В) эксплуатация оборудования</w:t>
      </w:r>
    </w:p>
    <w:p w14:paraId="6369A0B1" w14:textId="58AF30FB" w:rsidR="00437121" w:rsidRPr="00042FBD" w:rsidRDefault="00437121" w:rsidP="00437121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30.</w:t>
      </w:r>
      <w:r w:rsidR="00FE649F" w:rsidRPr="00042FBD">
        <w:rPr>
          <w:rFonts w:ascii="Times New Roman" w:hAnsi="Times New Roman" w:cs="Times New Roman"/>
          <w:sz w:val="24"/>
          <w:szCs w:val="24"/>
        </w:rPr>
        <w:t xml:space="preserve"> _________________ предназначены для___________________</w:t>
      </w:r>
    </w:p>
    <w:p w14:paraId="4CA55D7E" w14:textId="77777777" w:rsidR="00CB76F2" w:rsidRPr="00042FBD" w:rsidRDefault="00CB76F2" w:rsidP="00CB76F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3В, 4Г)</w:t>
      </w:r>
    </w:p>
    <w:p w14:paraId="0DE1AF93" w14:textId="12E5A5B2" w:rsidR="00FE649F" w:rsidRPr="00042FBD" w:rsidRDefault="00FE649F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пассажирская канатная дорога    А) перевозка пассажиров и спортивного инвентаря</w:t>
      </w:r>
    </w:p>
    <w:p w14:paraId="75D1B20C" w14:textId="77777777" w:rsidR="00FE649F" w:rsidRPr="00042FBD" w:rsidRDefault="00FE649F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 пассажирская канатная дорога   </w:t>
      </w:r>
      <w:proofErr w:type="gramStart"/>
      <w:r w:rsidRPr="00042FBD">
        <w:rPr>
          <w:rFonts w:ascii="Times New Roman" w:hAnsi="Times New Roman" w:cs="Times New Roman"/>
          <w:sz w:val="24"/>
          <w:szCs w:val="24"/>
        </w:rPr>
        <w:t>Б)  перевозка</w:t>
      </w:r>
      <w:proofErr w:type="gramEnd"/>
      <w:r w:rsidRPr="00042FBD">
        <w:rPr>
          <w:rFonts w:ascii="Times New Roman" w:hAnsi="Times New Roman" w:cs="Times New Roman"/>
          <w:sz w:val="24"/>
          <w:szCs w:val="24"/>
        </w:rPr>
        <w:t xml:space="preserve"> пассажиров</w:t>
      </w:r>
    </w:p>
    <w:p w14:paraId="320D1696" w14:textId="7D2F192C" w:rsidR="00FE649F" w:rsidRPr="00042FBD" w:rsidRDefault="00FE649F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грузовая канатная дорога </w:t>
      </w:r>
      <w:r w:rsidRPr="00042FBD">
        <w:rPr>
          <w:rFonts w:ascii="Times New Roman" w:hAnsi="Times New Roman" w:cs="Times New Roman"/>
          <w:sz w:val="24"/>
          <w:szCs w:val="24"/>
        </w:rPr>
        <w:tab/>
        <w:t xml:space="preserve">     В) перевозка грузов и оборудования</w:t>
      </w:r>
    </w:p>
    <w:p w14:paraId="42152256" w14:textId="35840A25" w:rsidR="00FE649F" w:rsidRPr="00042FBD" w:rsidRDefault="00FE649F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фуникулер </w:t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 w:rsidRPr="00042FBD">
        <w:rPr>
          <w:rFonts w:ascii="Times New Roman" w:hAnsi="Times New Roman" w:cs="Times New Roman"/>
          <w:sz w:val="24"/>
          <w:szCs w:val="24"/>
        </w:rPr>
        <w:t>Г)перевозка</w:t>
      </w:r>
      <w:proofErr w:type="gramEnd"/>
      <w:r w:rsidRPr="00042FBD">
        <w:rPr>
          <w:rFonts w:ascii="Times New Roman" w:hAnsi="Times New Roman" w:cs="Times New Roman"/>
          <w:sz w:val="24"/>
          <w:szCs w:val="24"/>
        </w:rPr>
        <w:t xml:space="preserve">  пассажиров</w:t>
      </w:r>
    </w:p>
    <w:p w14:paraId="1D9FAF88" w14:textId="77777777" w:rsidR="00FE649F" w:rsidRPr="00042FBD" w:rsidRDefault="00FE649F" w:rsidP="00437121">
      <w:pPr>
        <w:rPr>
          <w:rFonts w:ascii="Times New Roman" w:hAnsi="Times New Roman" w:cs="Times New Roman"/>
          <w:sz w:val="24"/>
          <w:szCs w:val="24"/>
        </w:rPr>
      </w:pPr>
    </w:p>
    <w:p w14:paraId="0634B59D" w14:textId="29FFED3C" w:rsidR="00437121" w:rsidRPr="00042FBD" w:rsidRDefault="00437121" w:rsidP="00437121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31.</w:t>
      </w:r>
      <w:r w:rsidR="00FE649F" w:rsidRPr="00042FBD">
        <w:rPr>
          <w:rFonts w:ascii="Times New Roman" w:hAnsi="Times New Roman" w:cs="Times New Roman"/>
          <w:sz w:val="24"/>
          <w:szCs w:val="24"/>
        </w:rPr>
        <w:t xml:space="preserve"> основными элементами канатного метро являются</w:t>
      </w:r>
    </w:p>
    <w:p w14:paraId="477B4EE5" w14:textId="77777777" w:rsidR="00CB76F2" w:rsidRPr="00042FBD" w:rsidRDefault="00CB76F2" w:rsidP="00CB76F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3В)</w:t>
      </w:r>
    </w:p>
    <w:p w14:paraId="2F27EED9" w14:textId="59F00861" w:rsidR="00437121" w:rsidRPr="00042FBD" w:rsidRDefault="00CB76F2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042FBD">
        <w:rPr>
          <w:rFonts w:ascii="Times New Roman" w:hAnsi="Times New Roman" w:cs="Times New Roman"/>
          <w:bCs/>
          <w:sz w:val="24"/>
          <w:szCs w:val="24"/>
        </w:rPr>
        <w:t>Первый</w:t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  <w:t>А)</w:t>
      </w:r>
      <w:r w:rsidR="00437121" w:rsidRPr="00042F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649F" w:rsidRPr="00042FBD">
        <w:rPr>
          <w:rFonts w:ascii="Times New Roman" w:hAnsi="Times New Roman" w:cs="Times New Roman"/>
          <w:bCs/>
          <w:sz w:val="24"/>
          <w:szCs w:val="24"/>
        </w:rPr>
        <w:t>станции</w:t>
      </w:r>
    </w:p>
    <w:p w14:paraId="2A02D81F" w14:textId="3034CB0C" w:rsidR="00437121" w:rsidRPr="00042FBD" w:rsidRDefault="00CB76F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spellStart"/>
      <w:r w:rsidR="00FE649F" w:rsidRPr="00042FBD">
        <w:rPr>
          <w:rFonts w:ascii="Times New Roman" w:hAnsi="Times New Roman" w:cs="Times New Roman"/>
          <w:sz w:val="24"/>
          <w:szCs w:val="24"/>
        </w:rPr>
        <w:t>несуще</w:t>
      </w:r>
      <w:proofErr w:type="spellEnd"/>
      <w:r w:rsidR="00FE649F" w:rsidRPr="00042FBD">
        <w:rPr>
          <w:rFonts w:ascii="Times New Roman" w:hAnsi="Times New Roman" w:cs="Times New Roman"/>
          <w:sz w:val="24"/>
          <w:szCs w:val="24"/>
        </w:rPr>
        <w:t>-тяговый канат</w:t>
      </w:r>
    </w:p>
    <w:p w14:paraId="4A29D635" w14:textId="269F105D" w:rsidR="00437121" w:rsidRPr="00042FBD" w:rsidRDefault="00CB76F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Третий </w:t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  <w:t>В)</w:t>
      </w:r>
      <w:r w:rsidR="00437121" w:rsidRPr="00042FBD">
        <w:rPr>
          <w:rFonts w:ascii="Times New Roman" w:hAnsi="Times New Roman" w:cs="Times New Roman"/>
          <w:sz w:val="24"/>
          <w:szCs w:val="24"/>
        </w:rPr>
        <w:t xml:space="preserve"> </w:t>
      </w:r>
      <w:r w:rsidR="00FE649F" w:rsidRPr="00042FBD">
        <w:rPr>
          <w:rFonts w:ascii="Times New Roman" w:hAnsi="Times New Roman" w:cs="Times New Roman"/>
          <w:sz w:val="24"/>
          <w:szCs w:val="24"/>
        </w:rPr>
        <w:t>подвижные составы</w:t>
      </w:r>
    </w:p>
    <w:p w14:paraId="4FDC2C49" w14:textId="16440055" w:rsidR="00437121" w:rsidRPr="00042FBD" w:rsidRDefault="00437121" w:rsidP="00437121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32.</w:t>
      </w:r>
      <w:r w:rsidR="00FE649F" w:rsidRPr="00042FBD">
        <w:rPr>
          <w:rFonts w:ascii="Times New Roman" w:hAnsi="Times New Roman" w:cs="Times New Roman"/>
          <w:sz w:val="24"/>
          <w:szCs w:val="24"/>
        </w:rPr>
        <w:t xml:space="preserve"> В месте разгрузки вагонетка подвесной канатной дороги:</w:t>
      </w:r>
    </w:p>
    <w:p w14:paraId="45E828BC" w14:textId="77777777" w:rsidR="00CB76F2" w:rsidRPr="00042FBD" w:rsidRDefault="00CB76F2" w:rsidP="00CB76F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3В)</w:t>
      </w:r>
    </w:p>
    <w:p w14:paraId="4C9BD618" w14:textId="231F010A" w:rsidR="00437121" w:rsidRPr="00042FBD" w:rsidRDefault="00FE649F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42FBD">
        <w:rPr>
          <w:rFonts w:ascii="Times New Roman" w:hAnsi="Times New Roman" w:cs="Times New Roman"/>
          <w:bCs/>
          <w:sz w:val="24"/>
          <w:szCs w:val="24"/>
        </w:rPr>
        <w:t xml:space="preserve">Первый цикл </w:t>
      </w:r>
      <w:r w:rsidR="00CB76F2"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="00CB76F2"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="00CB76F2"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="00CB76F2" w:rsidRPr="00042FBD">
        <w:rPr>
          <w:rFonts w:ascii="Times New Roman" w:hAnsi="Times New Roman" w:cs="Times New Roman"/>
          <w:bCs/>
          <w:sz w:val="24"/>
          <w:szCs w:val="24"/>
        </w:rPr>
        <w:t>А)</w:t>
      </w:r>
      <w:r w:rsidRPr="00042FBD">
        <w:rPr>
          <w:rFonts w:ascii="Times New Roman" w:hAnsi="Times New Roman" w:cs="Times New Roman"/>
          <w:sz w:val="24"/>
          <w:szCs w:val="24"/>
        </w:rPr>
        <w:t xml:space="preserve"> р</w:t>
      </w:r>
      <w:r w:rsidRPr="00042FBD">
        <w:rPr>
          <w:rFonts w:ascii="Times New Roman" w:hAnsi="Times New Roman" w:cs="Times New Roman"/>
          <w:bCs/>
          <w:sz w:val="24"/>
          <w:szCs w:val="24"/>
        </w:rPr>
        <w:t>ычаг наезжает на упор (аншлаг)</w:t>
      </w:r>
    </w:p>
    <w:p w14:paraId="11712DF0" w14:textId="1A799FB8" w:rsidR="00437121" w:rsidRPr="00042FBD" w:rsidRDefault="00FE649F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042FBD">
        <w:rPr>
          <w:rFonts w:ascii="Times New Roman" w:hAnsi="Times New Roman" w:cs="Times New Roman"/>
          <w:bCs/>
          <w:sz w:val="24"/>
          <w:szCs w:val="24"/>
        </w:rPr>
        <w:t>Второй цикл</w:t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="00CB76F2"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="00CB76F2" w:rsidRPr="00042FBD">
        <w:rPr>
          <w:rFonts w:ascii="Times New Roman" w:hAnsi="Times New Roman" w:cs="Times New Roman"/>
          <w:bCs/>
          <w:sz w:val="24"/>
          <w:szCs w:val="24"/>
        </w:rPr>
        <w:tab/>
        <w:t>Б)</w:t>
      </w:r>
      <w:r w:rsidR="00437121" w:rsidRPr="00042F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2FBD">
        <w:rPr>
          <w:rFonts w:ascii="Times New Roman" w:hAnsi="Times New Roman" w:cs="Times New Roman"/>
          <w:bCs/>
          <w:sz w:val="24"/>
          <w:szCs w:val="24"/>
        </w:rPr>
        <w:t>защелка отводится</w:t>
      </w:r>
    </w:p>
    <w:p w14:paraId="320859F7" w14:textId="035E8797" w:rsidR="00FE649F" w:rsidRPr="00042FBD" w:rsidRDefault="00FE649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bCs/>
          <w:sz w:val="24"/>
          <w:szCs w:val="24"/>
        </w:rPr>
        <w:t>Третий цикл</w:t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="00CB76F2"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="00CB76F2"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="00CB76F2" w:rsidRPr="00042FBD">
        <w:rPr>
          <w:rFonts w:ascii="Times New Roman" w:hAnsi="Times New Roman" w:cs="Times New Roman"/>
          <w:bCs/>
          <w:sz w:val="24"/>
          <w:szCs w:val="24"/>
        </w:rPr>
        <w:tab/>
        <w:t>В)</w:t>
      </w:r>
      <w:r w:rsidRPr="00042FBD">
        <w:rPr>
          <w:rFonts w:ascii="Times New Roman" w:hAnsi="Times New Roman" w:cs="Times New Roman"/>
          <w:sz w:val="24"/>
          <w:szCs w:val="24"/>
        </w:rPr>
        <w:t xml:space="preserve"> </w:t>
      </w:r>
      <w:r w:rsidRPr="00042FBD">
        <w:rPr>
          <w:rFonts w:ascii="Times New Roman" w:hAnsi="Times New Roman" w:cs="Times New Roman"/>
          <w:bCs/>
          <w:sz w:val="24"/>
          <w:szCs w:val="24"/>
        </w:rPr>
        <w:t>кузов опрокидывается и разгружается</w:t>
      </w:r>
    </w:p>
    <w:p w14:paraId="3C707B4A" w14:textId="77777777" w:rsidR="00FE649F" w:rsidRPr="00042FBD" w:rsidRDefault="00FE649F" w:rsidP="00FE649F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9C197B" w14:textId="2A5CAB12" w:rsidR="00CF2F68" w:rsidRPr="00042FBD" w:rsidRDefault="00E04151" w:rsidP="00FE649F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33.</w:t>
      </w:r>
      <w:r w:rsidR="00FE649F" w:rsidRPr="00042FBD">
        <w:rPr>
          <w:rFonts w:ascii="Times New Roman" w:hAnsi="Times New Roman" w:cs="Times New Roman"/>
          <w:sz w:val="24"/>
          <w:szCs w:val="24"/>
        </w:rPr>
        <w:t xml:space="preserve"> По типу перевозимых грузов автомобили-самопогрузчики служат для доставки:</w:t>
      </w:r>
    </w:p>
    <w:p w14:paraId="248A7BB9" w14:textId="77777777" w:rsidR="00CF2F68" w:rsidRPr="00042FBD" w:rsidRDefault="00CF2F68" w:rsidP="00CF2F68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3В, 4Г)</w:t>
      </w:r>
    </w:p>
    <w:p w14:paraId="6FB91B3B" w14:textId="14AFED47" w:rsidR="00CF2F68" w:rsidRPr="00042FBD" w:rsidRDefault="00CF2F68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42FBD">
        <w:rPr>
          <w:rFonts w:ascii="Times New Roman" w:hAnsi="Times New Roman" w:cs="Times New Roman"/>
          <w:b/>
          <w:sz w:val="24"/>
          <w:szCs w:val="24"/>
        </w:rPr>
        <w:tab/>
      </w:r>
      <w:r w:rsidRPr="00042FBD">
        <w:rPr>
          <w:rFonts w:ascii="Times New Roman" w:hAnsi="Times New Roman" w:cs="Times New Roman"/>
          <w:b/>
          <w:sz w:val="24"/>
          <w:szCs w:val="24"/>
        </w:rPr>
        <w:tab/>
      </w:r>
      <w:r w:rsidRPr="00042FBD">
        <w:rPr>
          <w:rFonts w:ascii="Times New Roman" w:hAnsi="Times New Roman" w:cs="Times New Roman"/>
          <w:b/>
          <w:sz w:val="24"/>
          <w:szCs w:val="24"/>
        </w:rPr>
        <w:tab/>
      </w:r>
      <w:r w:rsidR="00FE649F" w:rsidRPr="00042FBD">
        <w:rPr>
          <w:rFonts w:ascii="Times New Roman" w:hAnsi="Times New Roman" w:cs="Times New Roman"/>
          <w:b/>
          <w:sz w:val="24"/>
          <w:szCs w:val="24"/>
        </w:rPr>
        <w:tab/>
      </w:r>
      <w:r w:rsidRPr="00042FBD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FE649F" w:rsidRPr="00042FBD">
        <w:rPr>
          <w:rFonts w:ascii="Times New Roman" w:hAnsi="Times New Roman" w:cs="Times New Roman"/>
          <w:b/>
          <w:sz w:val="24"/>
          <w:szCs w:val="24"/>
        </w:rPr>
        <w:t>тарно-упаковочных и штучных грузов</w:t>
      </w:r>
    </w:p>
    <w:p w14:paraId="2B569B06" w14:textId="14960616" w:rsidR="00CF2F68" w:rsidRPr="00042FBD" w:rsidRDefault="00CF2F6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="00FE649F" w:rsidRPr="00042FBD">
        <w:rPr>
          <w:rFonts w:ascii="Times New Roman" w:hAnsi="Times New Roman" w:cs="Times New Roman"/>
          <w:sz w:val="24"/>
          <w:szCs w:val="24"/>
        </w:rPr>
        <w:tab/>
      </w:r>
      <w:r w:rsidR="00FE649F"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="00FE649F" w:rsidRPr="00042FBD">
        <w:rPr>
          <w:rFonts w:ascii="Times New Roman" w:hAnsi="Times New Roman" w:cs="Times New Roman"/>
          <w:sz w:val="24"/>
          <w:szCs w:val="24"/>
        </w:rPr>
        <w:t>грузов</w:t>
      </w:r>
      <w:proofErr w:type="gramEnd"/>
      <w:r w:rsidR="00FE649F" w:rsidRPr="00042FBD">
        <w:rPr>
          <w:rFonts w:ascii="Times New Roman" w:hAnsi="Times New Roman" w:cs="Times New Roman"/>
          <w:sz w:val="24"/>
          <w:szCs w:val="24"/>
        </w:rPr>
        <w:t xml:space="preserve"> перевозимых в контейнерах и пакетах</w:t>
      </w:r>
    </w:p>
    <w:p w14:paraId="348600EF" w14:textId="03D76736" w:rsidR="00CF2F68" w:rsidRPr="00042FBD" w:rsidRDefault="00FE649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="00CF2F68" w:rsidRPr="00042FBD">
        <w:rPr>
          <w:rFonts w:ascii="Times New Roman" w:hAnsi="Times New Roman" w:cs="Times New Roman"/>
          <w:sz w:val="24"/>
          <w:szCs w:val="24"/>
        </w:rPr>
        <w:tab/>
      </w:r>
      <w:r w:rsidR="00CF2F68" w:rsidRPr="00042FBD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042FBD">
        <w:rPr>
          <w:rFonts w:ascii="Times New Roman" w:hAnsi="Times New Roman" w:cs="Times New Roman"/>
          <w:sz w:val="24"/>
          <w:szCs w:val="24"/>
        </w:rPr>
        <w:t>длинномерных грузов</w:t>
      </w:r>
    </w:p>
    <w:p w14:paraId="13DE9CCE" w14:textId="463562C6" w:rsidR="00CF2F68" w:rsidRPr="00042FBD" w:rsidRDefault="00CF2F6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="00FE649F" w:rsidRPr="00042FBD">
        <w:rPr>
          <w:rFonts w:ascii="Times New Roman" w:hAnsi="Times New Roman" w:cs="Times New Roman"/>
          <w:sz w:val="24"/>
          <w:szCs w:val="24"/>
        </w:rPr>
        <w:tab/>
      </w:r>
      <w:r w:rsidR="00FE649F"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 xml:space="preserve">Г) </w:t>
      </w:r>
      <w:r w:rsidR="00FE649F" w:rsidRPr="00042FBD">
        <w:rPr>
          <w:rFonts w:ascii="Times New Roman" w:hAnsi="Times New Roman" w:cs="Times New Roman"/>
          <w:sz w:val="24"/>
          <w:szCs w:val="24"/>
        </w:rPr>
        <w:t>различного технологического оборудования</w:t>
      </w:r>
    </w:p>
    <w:p w14:paraId="5E32455A" w14:textId="080DCBB6" w:rsidR="00CF2F68" w:rsidRPr="00042FBD" w:rsidRDefault="00CF2F68" w:rsidP="00CF2F6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34.</w:t>
      </w:r>
      <w:r w:rsidR="00FE649F" w:rsidRPr="00042FBD">
        <w:rPr>
          <w:rFonts w:ascii="Times New Roman" w:hAnsi="Times New Roman" w:cs="Times New Roman"/>
          <w:sz w:val="24"/>
          <w:szCs w:val="24"/>
        </w:rPr>
        <w:t xml:space="preserve"> Основными звеньями автодорожного комплекса по важности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распределяются</w:t>
      </w:r>
    </w:p>
    <w:p w14:paraId="499B8894" w14:textId="1EEE3542" w:rsidR="00CF2F68" w:rsidRPr="00042FBD" w:rsidRDefault="00CF2F68" w:rsidP="00CF2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</w:t>
      </w:r>
      <w:r w:rsidR="00240DAB" w:rsidRPr="00042FBD">
        <w:rPr>
          <w:rFonts w:ascii="Times New Roman" w:eastAsia="Calibri" w:hAnsi="Times New Roman" w:cs="Times New Roman"/>
          <w:b/>
          <w:sz w:val="24"/>
          <w:szCs w:val="24"/>
        </w:rPr>
        <w:t>, 4Г</w:t>
      </w:r>
      <w:r w:rsidRPr="00042FBD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6ED36B68" w14:textId="4E737092" w:rsidR="00CF2F68" w:rsidRPr="00042FBD" w:rsidRDefault="00CF2F68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042FBD">
        <w:rPr>
          <w:rFonts w:ascii="Times New Roman" w:hAnsi="Times New Roman" w:cs="Times New Roman"/>
          <w:bCs/>
          <w:sz w:val="24"/>
          <w:szCs w:val="24"/>
        </w:rPr>
        <w:lastRenderedPageBreak/>
        <w:t>Первый</w:t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  <w:t xml:space="preserve">А) </w:t>
      </w:r>
      <w:r w:rsidR="00240DAB" w:rsidRPr="00042FBD">
        <w:rPr>
          <w:rFonts w:ascii="Times New Roman" w:hAnsi="Times New Roman" w:cs="Times New Roman"/>
          <w:bCs/>
          <w:sz w:val="24"/>
          <w:szCs w:val="24"/>
        </w:rPr>
        <w:t>автомобильная промышленность</w:t>
      </w:r>
    </w:p>
    <w:p w14:paraId="3FCC6639" w14:textId="120689A4" w:rsidR="00CF2F68" w:rsidRPr="00042FBD" w:rsidRDefault="00CF2F6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</w:r>
      <w:r w:rsidRPr="00042FBD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="00240DAB" w:rsidRPr="00042FBD">
        <w:rPr>
          <w:rFonts w:ascii="Times New Roman" w:hAnsi="Times New Roman" w:cs="Times New Roman"/>
          <w:sz w:val="24"/>
          <w:szCs w:val="24"/>
        </w:rPr>
        <w:t>автомобильный транспорт</w:t>
      </w:r>
    </w:p>
    <w:p w14:paraId="350ABCFD" w14:textId="0E15A779" w:rsidR="00240DAB" w:rsidRPr="00042FBD" w:rsidRDefault="00CF2F68">
      <w:pPr>
        <w:pStyle w:val="a3"/>
        <w:numPr>
          <w:ilvl w:val="0"/>
          <w:numId w:val="5"/>
        </w:num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Третий 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42FBD">
        <w:rPr>
          <w:rFonts w:ascii="Times New Roman" w:hAnsi="Times New Roman" w:cs="Times New Roman"/>
          <w:sz w:val="24"/>
          <w:szCs w:val="24"/>
        </w:rPr>
        <w:t xml:space="preserve">В) </w:t>
      </w:r>
      <w:r w:rsidR="00240DAB" w:rsidRPr="00042FBD">
        <w:rPr>
          <w:rFonts w:ascii="Times New Roman" w:hAnsi="Times New Roman" w:cs="Times New Roman"/>
          <w:sz w:val="24"/>
          <w:szCs w:val="24"/>
        </w:rPr>
        <w:t>дорожное хозяйство</w:t>
      </w:r>
    </w:p>
    <w:p w14:paraId="2F19FE66" w14:textId="0D6DE997" w:rsidR="00240DAB" w:rsidRPr="00042FBD" w:rsidRDefault="00240DAB">
      <w:pPr>
        <w:pStyle w:val="a3"/>
        <w:numPr>
          <w:ilvl w:val="0"/>
          <w:numId w:val="5"/>
        </w:num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Четвертый                                                   Г) обеспечение безопасности дорожного движения</w:t>
      </w:r>
    </w:p>
    <w:p w14:paraId="4F37B9EC" w14:textId="77777777" w:rsidR="00240DAB" w:rsidRPr="00042FBD" w:rsidRDefault="00240DAB" w:rsidP="00240DAB">
      <w:pPr>
        <w:pStyle w:val="a3"/>
        <w:tabs>
          <w:tab w:val="left" w:pos="708"/>
          <w:tab w:val="center" w:pos="4677"/>
          <w:tab w:val="right" w:pos="9355"/>
        </w:tabs>
        <w:spacing w:after="0" w:line="240" w:lineRule="auto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p w14:paraId="57B2995E" w14:textId="77777777" w:rsidR="00240DAB" w:rsidRPr="00042FBD" w:rsidRDefault="00240DAB" w:rsidP="00240DAB">
      <w:pPr>
        <w:pStyle w:val="a3"/>
        <w:tabs>
          <w:tab w:val="left" w:pos="708"/>
          <w:tab w:val="center" w:pos="4677"/>
          <w:tab w:val="right" w:pos="9355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065501F5" w14:textId="7800F48C" w:rsidR="00CF2F68" w:rsidRPr="00042FBD" w:rsidRDefault="00CF2F68" w:rsidP="00240DAB">
      <w:pPr>
        <w:pStyle w:val="a3"/>
        <w:tabs>
          <w:tab w:val="left" w:pos="708"/>
          <w:tab w:val="center" w:pos="4677"/>
          <w:tab w:val="right" w:pos="9355"/>
        </w:tabs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 (</w:t>
      </w:r>
      <w:proofErr w:type="gramEnd"/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уровень)</w:t>
      </w:r>
    </w:p>
    <w:p w14:paraId="1F7A72D9" w14:textId="6C372AA4" w:rsidR="00CF2F68" w:rsidRPr="00042FBD" w:rsidRDefault="00CF2F68" w:rsidP="00CF2F68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4B604" w14:textId="222D88A7" w:rsidR="00CF2F68" w:rsidRPr="00042FBD" w:rsidRDefault="00CF2F68" w:rsidP="00CF2F68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35.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В единой транспортной системе России автомобильный транспорт и связанная с ним инфраструктура</w:t>
      </w:r>
    </w:p>
    <w:p w14:paraId="5F17805B" w14:textId="77777777" w:rsidR="00CF2F68" w:rsidRPr="00042FBD" w:rsidRDefault="00CF2F68" w:rsidP="00CF2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(1А, 2Б, 3В)</w:t>
      </w:r>
    </w:p>
    <w:p w14:paraId="23A41926" w14:textId="3E0F94BE" w:rsidR="00CF2F68" w:rsidRPr="00042FBD" w:rsidRDefault="00CF2F68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  <w:t>А)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</w:t>
      </w:r>
      <w:r w:rsidR="00240DAB" w:rsidRPr="00042FBD">
        <w:rPr>
          <w:rFonts w:ascii="Times New Roman" w:hAnsi="Times New Roman" w:cs="Times New Roman"/>
          <w:bCs/>
          <w:sz w:val="24"/>
          <w:szCs w:val="24"/>
        </w:rPr>
        <w:t>автомобильные заводы</w:t>
      </w:r>
    </w:p>
    <w:p w14:paraId="69658478" w14:textId="5E4442A2" w:rsidR="00CF2F68" w:rsidRPr="00042FBD" w:rsidRDefault="00CF2F68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  <w:t xml:space="preserve">Б) </w:t>
      </w:r>
      <w:r w:rsidR="00240DAB" w:rsidRPr="00042FBD">
        <w:rPr>
          <w:rFonts w:ascii="Times New Roman" w:hAnsi="Times New Roman" w:cs="Times New Roman"/>
          <w:bCs/>
          <w:sz w:val="24"/>
          <w:szCs w:val="24"/>
        </w:rPr>
        <w:t>транспортные предприятия и средства</w:t>
      </w:r>
    </w:p>
    <w:p w14:paraId="2AC6DD89" w14:textId="13287442" w:rsidR="00CF2F68" w:rsidRPr="00042FBD" w:rsidRDefault="00CF2F68">
      <w:pPr>
        <w:pStyle w:val="a3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</w:r>
      <w:r w:rsidRPr="00042FBD">
        <w:rPr>
          <w:rFonts w:ascii="Times New Roman" w:hAnsi="Times New Roman" w:cs="Times New Roman"/>
          <w:bCs/>
          <w:sz w:val="24"/>
          <w:szCs w:val="24"/>
        </w:rPr>
        <w:tab/>
        <w:t>В)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</w:t>
      </w:r>
      <w:r w:rsidR="00240DAB" w:rsidRPr="00042FBD">
        <w:rPr>
          <w:rFonts w:ascii="Times New Roman" w:hAnsi="Times New Roman" w:cs="Times New Roman"/>
          <w:bCs/>
          <w:sz w:val="24"/>
          <w:szCs w:val="24"/>
        </w:rPr>
        <w:t>дорожная сеть</w:t>
      </w:r>
    </w:p>
    <w:p w14:paraId="3AE8F889" w14:textId="4C53D046" w:rsidR="00CF2F68" w:rsidRPr="00042FBD" w:rsidRDefault="00CF2F68" w:rsidP="00CF2F68">
      <w:pPr>
        <w:pStyle w:val="a3"/>
        <w:ind w:left="4272" w:firstLine="684"/>
        <w:rPr>
          <w:rFonts w:ascii="Times New Roman" w:hAnsi="Times New Roman" w:cs="Times New Roman"/>
          <w:bCs/>
          <w:sz w:val="24"/>
          <w:szCs w:val="24"/>
        </w:rPr>
      </w:pPr>
      <w:r w:rsidRPr="00042FB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54A191" w14:textId="77777777" w:rsidR="00CF2F68" w:rsidRPr="00042FBD" w:rsidRDefault="00CF2F68" w:rsidP="00CF2F6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Задания открытого типа</w:t>
      </w:r>
    </w:p>
    <w:p w14:paraId="39C717BC" w14:textId="77777777" w:rsidR="00CF2F68" w:rsidRPr="00042FBD" w:rsidRDefault="00CF2F68" w:rsidP="00CF2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 w14:paraId="25E65BE5" w14:textId="77777777" w:rsidR="00CF2F68" w:rsidRPr="00042FBD" w:rsidRDefault="00CF2F68" w:rsidP="00CF2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42F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Напишите пропущенное слово.</w:t>
      </w:r>
    </w:p>
    <w:p w14:paraId="11601671" w14:textId="77777777" w:rsidR="00CF2F68" w:rsidRPr="00042FBD" w:rsidRDefault="00CF2F68" w:rsidP="00CF2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49B402" w14:textId="77777777" w:rsidR="00CF2F68" w:rsidRPr="00042FBD" w:rsidRDefault="00CF2F68" w:rsidP="00CF2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 (</w:t>
      </w:r>
      <w:proofErr w:type="gramEnd"/>
      <w:r w:rsidRPr="00042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уровень)</w:t>
      </w:r>
    </w:p>
    <w:p w14:paraId="61C0EF4B" w14:textId="16937AA9" w:rsidR="00CF2F68" w:rsidRPr="00042FBD" w:rsidRDefault="00CF2F68" w:rsidP="00CF2F68">
      <w:pPr>
        <w:rPr>
          <w:rFonts w:ascii="Times New Roman" w:hAnsi="Times New Roman" w:cs="Times New Roman"/>
          <w:sz w:val="24"/>
          <w:szCs w:val="24"/>
        </w:rPr>
      </w:pPr>
    </w:p>
    <w:p w14:paraId="20153546" w14:textId="7BC38291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36.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Транспорт представляет собой отрасль производства, обеспечивающую жизненно необходимую потребность в ______________грузов и пассажиров </w:t>
      </w:r>
    </w:p>
    <w:p w14:paraId="4DA8F444" w14:textId="3A3A0F97" w:rsidR="00437121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(транспортировки)</w:t>
      </w:r>
    </w:p>
    <w:p w14:paraId="034D651F" w14:textId="63FCFB26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37.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Потребительские свойства транспорта заключаются в том, что продукция может считаться произведенной только тогда, когда она от производителя доставлена ____________________</w:t>
      </w:r>
    </w:p>
    <w:p w14:paraId="1FB0DD34" w14:textId="0D279B69" w:rsidR="00437121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(потребителю)</w:t>
      </w:r>
    </w:p>
    <w:p w14:paraId="3BBABB53" w14:textId="0FA5645C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38.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Транспорт как отрасль производства представляет собой совокупность различных средств______________ и путей сообщения</w:t>
      </w:r>
    </w:p>
    <w:p w14:paraId="5926BAB1" w14:textId="7283A4EE" w:rsidR="00437121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(транспорта)</w:t>
      </w:r>
    </w:p>
    <w:p w14:paraId="100858A0" w14:textId="34D9430B" w:rsidR="00240DAB" w:rsidRPr="00042FBD" w:rsidRDefault="00E26CBC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39.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В понятие «транспорт» как цельной системы, входят отдельные элементы, например ___________состав, автомобильные или железные дороги, водные пути, транспортные трубопроводы</w:t>
      </w:r>
    </w:p>
    <w:p w14:paraId="2F768870" w14:textId="65DBEC52" w:rsidR="00437121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(подвижной)</w:t>
      </w:r>
    </w:p>
    <w:p w14:paraId="583D6628" w14:textId="30C4E263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40</w:t>
      </w:r>
      <w:r w:rsidR="00240DAB" w:rsidRPr="00042FBD">
        <w:rPr>
          <w:rFonts w:ascii="Times New Roman" w:hAnsi="Times New Roman" w:cs="Times New Roman"/>
          <w:sz w:val="24"/>
          <w:szCs w:val="24"/>
        </w:rPr>
        <w:t>.  В настоящее время среди вариантов рельсового (железнодорожного) транспорта выделяют так называемый _________________ транспорт.</w:t>
      </w:r>
    </w:p>
    <w:p w14:paraId="72FF8242" w14:textId="505824B2" w:rsidR="00240DAB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(монорельсовый)</w:t>
      </w:r>
    </w:p>
    <w:p w14:paraId="056D6E18" w14:textId="1488D2D6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lastRenderedPageBreak/>
        <w:t>41.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Инфраструктура – это физические компоненты транспортной системы, которые занимают фиксированное положение в пространстве </w:t>
      </w:r>
      <w:proofErr w:type="gramStart"/>
      <w:r w:rsidR="00240DAB" w:rsidRPr="00042FBD">
        <w:rPr>
          <w:rFonts w:ascii="Times New Roman" w:hAnsi="Times New Roman" w:cs="Times New Roman"/>
          <w:sz w:val="24"/>
          <w:szCs w:val="24"/>
        </w:rPr>
        <w:t>и  создают</w:t>
      </w:r>
      <w:proofErr w:type="gramEnd"/>
      <w:r w:rsidR="00240DAB" w:rsidRPr="00042FBD">
        <w:rPr>
          <w:rFonts w:ascii="Times New Roman" w:hAnsi="Times New Roman" w:cs="Times New Roman"/>
          <w:sz w:val="24"/>
          <w:szCs w:val="24"/>
        </w:rPr>
        <w:t xml:space="preserve"> __________________сеть</w:t>
      </w:r>
    </w:p>
    <w:p w14:paraId="60E3B2BE" w14:textId="03B4288E" w:rsidR="00437121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(транспортную)</w:t>
      </w:r>
    </w:p>
    <w:p w14:paraId="62A3875B" w14:textId="40790576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42.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Перемещение транспортных средств по транспортной сети создают транспортные ___________</w:t>
      </w:r>
    </w:p>
    <w:p w14:paraId="4DBB5560" w14:textId="5ABF5C0F" w:rsidR="00240DAB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(потоки)</w:t>
      </w:r>
    </w:p>
    <w:p w14:paraId="4FDF3E50" w14:textId="1E33EE40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43.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Начальная операция обычно включает подачу подвижного состава под _________________</w:t>
      </w:r>
    </w:p>
    <w:p w14:paraId="2AD419A2" w14:textId="623C362E" w:rsidR="00437121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(погрузку)</w:t>
      </w:r>
    </w:p>
    <w:p w14:paraId="5AE2BADE" w14:textId="53D24598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44.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Конечная операция включает расформирование транспортной единицы, подачу подвижного состава под_________________</w:t>
      </w:r>
    </w:p>
    <w:p w14:paraId="55DCB5F1" w14:textId="064620D1" w:rsidR="00437121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(выгрузку)</w:t>
      </w:r>
    </w:p>
    <w:p w14:paraId="5BA26940" w14:textId="4BF48898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45.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Перевозка может быть названа простой, если движение совершается без _________ или с небольшими остановками в пути следования </w:t>
      </w:r>
    </w:p>
    <w:p w14:paraId="0F3CBA57" w14:textId="4C57A0CF" w:rsidR="00240DAB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(остановок)</w:t>
      </w:r>
    </w:p>
    <w:p w14:paraId="46D59713" w14:textId="3EFAB169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46.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Если же доставка груза (пассажира) производится с дополнительными операциями, то такая перевозка считается________________________</w:t>
      </w:r>
    </w:p>
    <w:p w14:paraId="12971AD4" w14:textId="7F01B01C" w:rsidR="00437121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(сложной)</w:t>
      </w:r>
    </w:p>
    <w:p w14:paraId="43DA3749" w14:textId="41398C1E" w:rsidR="00240DAB" w:rsidRPr="00042FBD" w:rsidRDefault="00437121" w:rsidP="00240DAB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47.</w:t>
      </w:r>
      <w:r w:rsidR="00240DAB" w:rsidRPr="00042FBD">
        <w:rPr>
          <w:rFonts w:ascii="Times New Roman" w:hAnsi="Times New Roman" w:cs="Times New Roman"/>
          <w:sz w:val="24"/>
          <w:szCs w:val="24"/>
        </w:rPr>
        <w:t xml:space="preserve"> транспорт не производит новой _____________продукции, а как бы продолжает процесс производства в сфере обращения</w:t>
      </w:r>
    </w:p>
    <w:p w14:paraId="2256E527" w14:textId="66833D14" w:rsidR="00437121" w:rsidRPr="00042FBD" w:rsidRDefault="00240DAB" w:rsidP="00240D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(вещественной)</w:t>
      </w:r>
    </w:p>
    <w:p w14:paraId="7E72D0F1" w14:textId="506286FE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48.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продукция транспорта неотделима от процесса ________________ производства</w:t>
      </w:r>
    </w:p>
    <w:p w14:paraId="6F027235" w14:textId="1FD01A3F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(транспортные)</w:t>
      </w:r>
    </w:p>
    <w:p w14:paraId="32CE7904" w14:textId="0DC2A5E5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49.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Затраты на амортизацию, топливо и электроэнергию составляют почти половину эксплуатационных __________________транспорта. </w:t>
      </w:r>
    </w:p>
    <w:p w14:paraId="0EB5B5F2" w14:textId="485A2932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(расходы)</w:t>
      </w:r>
    </w:p>
    <w:p w14:paraId="09CD36EB" w14:textId="7D2384CE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50.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Снижения себестоимости можно добиться в первую очередь за счет увеличения ___________труда</w:t>
      </w:r>
    </w:p>
    <w:p w14:paraId="013A2AB7" w14:textId="0B290CFF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(производительности)</w:t>
      </w:r>
    </w:p>
    <w:p w14:paraId="2F856E65" w14:textId="45C5B498" w:rsidR="00437121" w:rsidRPr="00042FBD" w:rsidRDefault="00437121" w:rsidP="00437121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51.Технологические карты отражают порядок проведе</w:t>
      </w:r>
      <w:r w:rsidRPr="00042FBD">
        <w:rPr>
          <w:rFonts w:ascii="Times New Roman" w:hAnsi="Times New Roman" w:cs="Times New Roman"/>
          <w:sz w:val="24"/>
          <w:szCs w:val="24"/>
        </w:rPr>
        <w:softHyphen/>
        <w:t xml:space="preserve">ния операций, применение определенного </w:t>
      </w:r>
      <w:r w:rsidR="00CF2F68" w:rsidRPr="00042FBD">
        <w:rPr>
          <w:rFonts w:ascii="Times New Roman" w:hAnsi="Times New Roman" w:cs="Times New Roman"/>
          <w:sz w:val="24"/>
          <w:szCs w:val="24"/>
        </w:rPr>
        <w:t xml:space="preserve">_____________________, </w:t>
      </w:r>
      <w:r w:rsidRPr="00042FBD">
        <w:rPr>
          <w:rFonts w:ascii="Times New Roman" w:hAnsi="Times New Roman" w:cs="Times New Roman"/>
          <w:sz w:val="24"/>
          <w:szCs w:val="24"/>
        </w:rPr>
        <w:t>приспо</w:t>
      </w:r>
      <w:r w:rsidRPr="00042FBD">
        <w:rPr>
          <w:rFonts w:ascii="Times New Roman" w:hAnsi="Times New Roman" w:cs="Times New Roman"/>
          <w:sz w:val="24"/>
          <w:szCs w:val="24"/>
        </w:rPr>
        <w:softHyphen/>
        <w:t>соблений и инструмента</w:t>
      </w:r>
    </w:p>
    <w:p w14:paraId="2CE8F036" w14:textId="4C5532FD" w:rsidR="00437121" w:rsidRPr="00042FBD" w:rsidRDefault="00CF2F68" w:rsidP="00437121">
      <w:pPr>
        <w:rPr>
          <w:rFonts w:ascii="Times New Roman" w:hAnsi="Times New Roman" w:cs="Times New Roman"/>
          <w:b/>
          <w:sz w:val="24"/>
          <w:szCs w:val="24"/>
        </w:rPr>
      </w:pPr>
      <w:r w:rsidRPr="00042FBD">
        <w:rPr>
          <w:rFonts w:ascii="Times New Roman" w:hAnsi="Times New Roman" w:cs="Times New Roman"/>
          <w:b/>
          <w:sz w:val="24"/>
          <w:szCs w:val="24"/>
        </w:rPr>
        <w:t>(</w:t>
      </w:r>
      <w:r w:rsidR="00D93AD3" w:rsidRPr="00042FBD">
        <w:rPr>
          <w:rFonts w:ascii="Times New Roman" w:hAnsi="Times New Roman" w:cs="Times New Roman"/>
          <w:b/>
          <w:sz w:val="24"/>
          <w:szCs w:val="24"/>
        </w:rPr>
        <w:t>О</w:t>
      </w:r>
      <w:r w:rsidR="00437121" w:rsidRPr="00042FBD">
        <w:rPr>
          <w:rFonts w:ascii="Times New Roman" w:hAnsi="Times New Roman" w:cs="Times New Roman"/>
          <w:b/>
          <w:sz w:val="24"/>
          <w:szCs w:val="24"/>
        </w:rPr>
        <w:t>борудования</w:t>
      </w:r>
      <w:r w:rsidRPr="00042FBD">
        <w:rPr>
          <w:rFonts w:ascii="Times New Roman" w:hAnsi="Times New Roman" w:cs="Times New Roman"/>
          <w:b/>
          <w:sz w:val="24"/>
          <w:szCs w:val="24"/>
        </w:rPr>
        <w:t>)</w:t>
      </w:r>
    </w:p>
    <w:p w14:paraId="53C93E19" w14:textId="0136267C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52.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Грузы, которые выходят за пределы габарита погрузки на прямом горизонтальном пути, а также в кривых участках пути называются ___________________</w:t>
      </w:r>
    </w:p>
    <w:p w14:paraId="5673CB31" w14:textId="273E1520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(негабаритными)</w:t>
      </w:r>
    </w:p>
    <w:p w14:paraId="5EAD4E5A" w14:textId="108BBEEF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lastRenderedPageBreak/>
        <w:t>53.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Грузы, выходящие за пределы </w:t>
      </w:r>
      <w:proofErr w:type="spellStart"/>
      <w:r w:rsidR="004524BC" w:rsidRPr="00042FBD">
        <w:rPr>
          <w:rFonts w:ascii="Times New Roman" w:hAnsi="Times New Roman" w:cs="Times New Roman"/>
          <w:sz w:val="24"/>
          <w:szCs w:val="24"/>
        </w:rPr>
        <w:t>негабаритности</w:t>
      </w:r>
      <w:proofErr w:type="spellEnd"/>
      <w:r w:rsidR="004524BC" w:rsidRPr="00042FBD">
        <w:rPr>
          <w:rFonts w:ascii="Times New Roman" w:hAnsi="Times New Roman" w:cs="Times New Roman"/>
          <w:sz w:val="24"/>
          <w:szCs w:val="24"/>
        </w:rPr>
        <w:t>, а также за габарит погрузки на высоте 5300 мм, называются _______________</w:t>
      </w:r>
    </w:p>
    <w:p w14:paraId="45E07A5A" w14:textId="47FFDA8A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(сверхгабаритными)</w:t>
      </w:r>
    </w:p>
    <w:p w14:paraId="7992AC6D" w14:textId="0298A917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54.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На перевозку каждого негабаритного груза на линию дается_______________, извещающая все причастные службы о его транспортировке.</w:t>
      </w:r>
    </w:p>
    <w:p w14:paraId="77BD38FA" w14:textId="496A5CD4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(телеграмма)</w:t>
      </w:r>
    </w:p>
    <w:p w14:paraId="6CD185FB" w14:textId="016739D6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55.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"Обработка грузов" осуществляет производст</w:t>
      </w:r>
      <w:r w:rsidR="004524BC" w:rsidRPr="00042FBD">
        <w:rPr>
          <w:rFonts w:ascii="Times New Roman" w:hAnsi="Times New Roman" w:cs="Times New Roman"/>
          <w:sz w:val="24"/>
          <w:szCs w:val="24"/>
        </w:rPr>
        <w:softHyphen/>
        <w:t>венные процессы ___________ и ____________ грузов</w:t>
      </w:r>
    </w:p>
    <w:p w14:paraId="754F8972" w14:textId="4C42DF69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(погрузки) (выгрузки)</w:t>
      </w:r>
    </w:p>
    <w:p w14:paraId="7D0CB4AD" w14:textId="28873D31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56.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Автомобили повышенной проходимости оснащают ______________с расширенным диапазоном передаточных чисел </w:t>
      </w:r>
    </w:p>
    <w:p w14:paraId="740770E7" w14:textId="12CA24CE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(трансмиссиями)</w:t>
      </w:r>
    </w:p>
    <w:p w14:paraId="39EFC734" w14:textId="1A10E749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57.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Электромобиль — автомобиль, использующий для движения _______________ энергию собственных аккумуляторных батарей</w:t>
      </w:r>
    </w:p>
    <w:p w14:paraId="327302F1" w14:textId="76B346BA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(электрическую)</w:t>
      </w:r>
    </w:p>
    <w:p w14:paraId="03E80E82" w14:textId="2DA94E24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58.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Гибридный автомобиль — автомобиль, использующий ___________ и электрический, и традиционный двигатель внутреннего сгорания</w:t>
      </w:r>
    </w:p>
    <w:p w14:paraId="407EDBB8" w14:textId="7D0831A9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(одновременно)</w:t>
      </w:r>
    </w:p>
    <w:p w14:paraId="1CA3061D" w14:textId="44F3631A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59.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Двигатель — __________________ механической энергии, приводящей автомобиль в движение.</w:t>
      </w:r>
    </w:p>
    <w:p w14:paraId="2A1B9AB8" w14:textId="2EB7BB90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(источник)</w:t>
      </w:r>
    </w:p>
    <w:p w14:paraId="2C7B0857" w14:textId="4C471566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60.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Шасси представляет собой совокупность механизмов, предназначенных для ___________крутящего момента от двигателя к ведущим колесам</w:t>
      </w:r>
    </w:p>
    <w:p w14:paraId="4D36C886" w14:textId="5B987E6D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(передачи)</w:t>
      </w:r>
    </w:p>
    <w:p w14:paraId="6A6C2492" w14:textId="06D81CA8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61.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Самопогрузчик получается </w:t>
      </w:r>
      <w:proofErr w:type="gramStart"/>
      <w:r w:rsidR="004524BC" w:rsidRPr="00042FBD">
        <w:rPr>
          <w:rFonts w:ascii="Times New Roman" w:hAnsi="Times New Roman" w:cs="Times New Roman"/>
          <w:sz w:val="24"/>
          <w:szCs w:val="24"/>
        </w:rPr>
        <w:t>благодаря  сочетанию</w:t>
      </w:r>
      <w:proofErr w:type="gramEnd"/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открытой грузовой машины и гидравлической ___________________ установки.</w:t>
      </w:r>
    </w:p>
    <w:p w14:paraId="24F37629" w14:textId="2048626B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(крановой)</w:t>
      </w:r>
    </w:p>
    <w:p w14:paraId="23996FE2" w14:textId="20AB1645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62.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Автомобили-</w:t>
      </w:r>
      <w:proofErr w:type="gramStart"/>
      <w:r w:rsidR="004524BC" w:rsidRPr="00042FBD">
        <w:rPr>
          <w:rFonts w:ascii="Times New Roman" w:hAnsi="Times New Roman" w:cs="Times New Roman"/>
          <w:sz w:val="24"/>
          <w:szCs w:val="24"/>
        </w:rPr>
        <w:t>самопогрузчики  применяются</w:t>
      </w:r>
      <w:proofErr w:type="gramEnd"/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для ________ грузов на погрузочно-разгрузочные пункты с небольшим или неустойчивым объемом работ</w:t>
      </w:r>
    </w:p>
    <w:p w14:paraId="09855DF6" w14:textId="585685AB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(доставки)</w:t>
      </w:r>
    </w:p>
    <w:p w14:paraId="3F037717" w14:textId="0EA0CC21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63.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Автомобили-самопогрузчики с качающимися порталами предназначены для перевозки универсальных контейнеров массой _______ т.</w:t>
      </w:r>
    </w:p>
    <w:p w14:paraId="2AEA79C3" w14:textId="4B2ACBFF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(2,5)</w:t>
      </w:r>
    </w:p>
    <w:p w14:paraId="4F53359A" w14:textId="5161A07B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64.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Погрузка и выгрузка контейнеров производится при помощи _______________</w:t>
      </w:r>
    </w:p>
    <w:p w14:paraId="49DD4EA9" w14:textId="680C0344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(порталов)</w:t>
      </w:r>
    </w:p>
    <w:p w14:paraId="4F3C0309" w14:textId="40EAD1E6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65.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Портал шарнирно соединен с полом кузова автомобиля и имеет __________ привод</w:t>
      </w:r>
    </w:p>
    <w:p w14:paraId="392AD021" w14:textId="65375D3B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lastRenderedPageBreak/>
        <w:t>(гидравлический)</w:t>
      </w:r>
    </w:p>
    <w:p w14:paraId="3E466EFE" w14:textId="1A75AB62" w:rsidR="004524BC" w:rsidRPr="00042FBD" w:rsidRDefault="00437121" w:rsidP="004524BC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66.</w:t>
      </w:r>
      <w:r w:rsidR="004524BC" w:rsidRPr="00042FBD">
        <w:rPr>
          <w:rFonts w:ascii="Times New Roman" w:hAnsi="Times New Roman" w:cs="Times New Roman"/>
          <w:sz w:val="24"/>
          <w:szCs w:val="24"/>
        </w:rPr>
        <w:t xml:space="preserve"> Объектами применения автопогрузчиков являются открытые, полуоткрытые и закрытые территории _______________</w:t>
      </w:r>
    </w:p>
    <w:p w14:paraId="3F3E105E" w14:textId="39718DC1" w:rsidR="00437121" w:rsidRPr="00042FBD" w:rsidRDefault="004524BC" w:rsidP="004524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(предприятий)</w:t>
      </w:r>
    </w:p>
    <w:p w14:paraId="2F224164" w14:textId="60535A00" w:rsidR="00606436" w:rsidRPr="00042FBD" w:rsidRDefault="00437121" w:rsidP="00606436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67.</w:t>
      </w:r>
      <w:r w:rsidR="00606436" w:rsidRPr="00042FBD">
        <w:rPr>
          <w:rFonts w:ascii="Times New Roman" w:hAnsi="Times New Roman" w:cs="Times New Roman"/>
          <w:sz w:val="24"/>
          <w:szCs w:val="24"/>
        </w:rPr>
        <w:t xml:space="preserve"> На промышленном предприятии автопогрузчик работает по ____________схеме складских погрузочно-разгрузочных операций</w:t>
      </w:r>
    </w:p>
    <w:p w14:paraId="59C443D4" w14:textId="7212652D" w:rsidR="00437121" w:rsidRPr="00042FBD" w:rsidRDefault="00606436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(технологической)</w:t>
      </w:r>
    </w:p>
    <w:p w14:paraId="6AE58B01" w14:textId="2AB8E093" w:rsidR="00606436" w:rsidRPr="00042FBD" w:rsidRDefault="00437121" w:rsidP="00606436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68.</w:t>
      </w:r>
      <w:r w:rsidR="00606436" w:rsidRPr="00042FBD">
        <w:rPr>
          <w:rFonts w:ascii="Times New Roman" w:hAnsi="Times New Roman" w:cs="Times New Roman"/>
          <w:sz w:val="24"/>
          <w:szCs w:val="24"/>
        </w:rPr>
        <w:t xml:space="preserve"> Канатные транспортные установки (КТУ) – это   группа наземных транспортных устройств, в которых грузы или пассажиры перемещаются по трассе в вагонетках или специальных средствах с помощью _____________каната</w:t>
      </w:r>
    </w:p>
    <w:p w14:paraId="596AF302" w14:textId="081F039F" w:rsidR="00437121" w:rsidRPr="00042FBD" w:rsidRDefault="00606436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(тягового)</w:t>
      </w:r>
    </w:p>
    <w:p w14:paraId="436ECA88" w14:textId="608750F8" w:rsidR="00606436" w:rsidRPr="00042FBD" w:rsidRDefault="00437121" w:rsidP="00606436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69.</w:t>
      </w:r>
      <w:r w:rsidR="00606436" w:rsidRPr="00042FBD">
        <w:rPr>
          <w:rFonts w:ascii="Times New Roman" w:hAnsi="Times New Roman" w:cs="Times New Roman"/>
          <w:sz w:val="24"/>
          <w:szCs w:val="24"/>
        </w:rPr>
        <w:t xml:space="preserve"> Канатным транспортом или канатной откаткой называется транспорт по горизонтальным и __________рельсовым путям в вагонетках или специальных вагонах при помощи каната</w:t>
      </w:r>
    </w:p>
    <w:p w14:paraId="0F843940" w14:textId="43876424" w:rsidR="00437121" w:rsidRPr="00042FBD" w:rsidRDefault="00606436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(наклонным)</w:t>
      </w:r>
    </w:p>
    <w:p w14:paraId="7AB5005B" w14:textId="574B1C3D" w:rsidR="00606436" w:rsidRPr="00042FBD" w:rsidRDefault="00437121" w:rsidP="00606436">
      <w:pPr>
        <w:rPr>
          <w:rFonts w:ascii="Times New Roman" w:hAnsi="Times New Roman" w:cs="Times New Roman"/>
          <w:sz w:val="24"/>
          <w:szCs w:val="24"/>
        </w:rPr>
      </w:pPr>
      <w:r w:rsidRPr="00042FBD">
        <w:rPr>
          <w:rFonts w:ascii="Times New Roman" w:hAnsi="Times New Roman" w:cs="Times New Roman"/>
          <w:sz w:val="24"/>
          <w:szCs w:val="24"/>
        </w:rPr>
        <w:t>70.</w:t>
      </w:r>
      <w:r w:rsidR="00606436" w:rsidRPr="00042FBD">
        <w:rPr>
          <w:rFonts w:ascii="Times New Roman" w:hAnsi="Times New Roman" w:cs="Times New Roman"/>
          <w:sz w:val="24"/>
          <w:szCs w:val="24"/>
        </w:rPr>
        <w:t xml:space="preserve"> Фуникулёр — ____________ транспортное средство с канатной тягой для перевозки людей или грузов на небольшое расстояние по крутой трассе. </w:t>
      </w:r>
    </w:p>
    <w:p w14:paraId="16E0E033" w14:textId="31CE5236" w:rsidR="00437121" w:rsidRDefault="00606436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2FBD">
        <w:rPr>
          <w:rFonts w:ascii="Times New Roman" w:hAnsi="Times New Roman" w:cs="Times New Roman"/>
          <w:b/>
          <w:bCs/>
          <w:sz w:val="24"/>
          <w:szCs w:val="24"/>
        </w:rPr>
        <w:t>(рельсовое)</w:t>
      </w:r>
    </w:p>
    <w:p w14:paraId="0DD47D36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B43056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544D07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963E3A1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80B987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D10944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771F10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5D95E7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98191A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B2AE56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90AC68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817542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FD3EF9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F462A0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857E70" w14:textId="77777777" w:rsidR="00042FBD" w:rsidRPr="00042FBD" w:rsidRDefault="00042FBD" w:rsidP="00042FB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2FBD">
        <w:rPr>
          <w:rFonts w:ascii="Times New Roman" w:eastAsia="Calibri" w:hAnsi="Times New Roman" w:cs="Times New Roman"/>
          <w:b/>
          <w:sz w:val="28"/>
          <w:szCs w:val="28"/>
        </w:rPr>
        <w:t xml:space="preserve">Карта учета тестовых заданий </w:t>
      </w:r>
    </w:p>
    <w:tbl>
      <w:tblPr>
        <w:tblStyle w:val="1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042FBD" w:rsidRPr="00042FBD" w14:paraId="54D77734" w14:textId="77777777" w:rsidTr="00E41EA9">
        <w:trPr>
          <w:trHeight w:val="155"/>
        </w:trPr>
        <w:tc>
          <w:tcPr>
            <w:tcW w:w="1726" w:type="dxa"/>
          </w:tcPr>
          <w:p w14:paraId="115076B1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Компетенция</w:t>
            </w:r>
          </w:p>
        </w:tc>
        <w:tc>
          <w:tcPr>
            <w:tcW w:w="8192" w:type="dxa"/>
            <w:gridSpan w:val="4"/>
          </w:tcPr>
          <w:p w14:paraId="56E61C45" w14:textId="508EA512" w:rsidR="00042FBD" w:rsidRPr="00042FBD" w:rsidRDefault="001A2FC0" w:rsidP="001A2FC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A2FC0">
              <w:rPr>
                <w:rFonts w:ascii="Times New Roman" w:eastAsia="Calibri" w:hAnsi="Times New Roman" w:cs="Times New Roman"/>
                <w:sz w:val="24"/>
                <w:szCs w:val="24"/>
              </w:rPr>
              <w:t>ПК-4.4</w:t>
            </w:r>
            <w:proofErr w:type="gramEnd"/>
            <w:r w:rsidRPr="001A2F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Анализирует результаты технического освидетельствования подъемных сооружений, владеет навыками в области технических возможностей и проблем развития современных наземных транспортных систем в международном масштабе</w:t>
            </w:r>
          </w:p>
        </w:tc>
      </w:tr>
      <w:tr w:rsidR="00042FBD" w:rsidRPr="00042FBD" w14:paraId="37D1434E" w14:textId="77777777" w:rsidTr="00E41EA9">
        <w:trPr>
          <w:trHeight w:val="155"/>
        </w:trPr>
        <w:tc>
          <w:tcPr>
            <w:tcW w:w="1726" w:type="dxa"/>
          </w:tcPr>
          <w:p w14:paraId="6904F48F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7E26F6A6" w14:textId="63F53211" w:rsidR="00042FBD" w:rsidRPr="00042FBD" w:rsidRDefault="001A2FC0" w:rsidP="00042FB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42FBD" w:rsidRPr="00042FBD" w14:paraId="44997B28" w14:textId="77777777" w:rsidTr="00E41EA9">
        <w:trPr>
          <w:trHeight w:val="155"/>
        </w:trPr>
        <w:tc>
          <w:tcPr>
            <w:tcW w:w="1726" w:type="dxa"/>
          </w:tcPr>
          <w:p w14:paraId="720FCAB2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45658D94" w14:textId="77777777" w:rsidR="001A2FC0" w:rsidRPr="001A2FC0" w:rsidRDefault="001A2FC0" w:rsidP="001A2FC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2FC0">
              <w:rPr>
                <w:rFonts w:ascii="Times New Roman" w:eastAsia="Calibri" w:hAnsi="Times New Roman" w:cs="Times New Roman"/>
                <w:sz w:val="24"/>
                <w:szCs w:val="24"/>
              </w:rPr>
              <w:t>Наземные транспортные системы</w:t>
            </w:r>
          </w:p>
          <w:p w14:paraId="62DFF3D1" w14:textId="27EC674C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2FBD" w:rsidRPr="00042FBD" w14:paraId="01A869FC" w14:textId="77777777" w:rsidTr="00E41EA9">
        <w:trPr>
          <w:trHeight w:val="155"/>
        </w:trPr>
        <w:tc>
          <w:tcPr>
            <w:tcW w:w="1726" w:type="dxa"/>
            <w:vMerge w:val="restart"/>
          </w:tcPr>
          <w:p w14:paraId="4F168C64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14B085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47C4B023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5FA6160A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042FBD" w:rsidRPr="00042FBD" w14:paraId="2D9727F0" w14:textId="77777777" w:rsidTr="00E41EA9">
        <w:trPr>
          <w:trHeight w:val="155"/>
        </w:trPr>
        <w:tc>
          <w:tcPr>
            <w:tcW w:w="1726" w:type="dxa"/>
            <w:vMerge/>
          </w:tcPr>
          <w:p w14:paraId="34F68EB0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71CCBADF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5629E68C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207E6FE3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2FBD" w:rsidRPr="00042FBD" w14:paraId="3DE6DB6B" w14:textId="77777777" w:rsidTr="00E41EA9">
        <w:trPr>
          <w:trHeight w:val="155"/>
        </w:trPr>
        <w:tc>
          <w:tcPr>
            <w:tcW w:w="1726" w:type="dxa"/>
            <w:vMerge/>
          </w:tcPr>
          <w:p w14:paraId="1AE3FF2D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37C124C9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07ACF8C8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11D0C842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9F36EA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240A658F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2FBD" w:rsidRPr="00042FBD" w14:paraId="22B4174C" w14:textId="77777777" w:rsidTr="00E41EA9">
        <w:tc>
          <w:tcPr>
            <w:tcW w:w="1726" w:type="dxa"/>
          </w:tcPr>
          <w:p w14:paraId="5C7C61C0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   </w:t>
            </w:r>
            <w:proofErr w:type="gramStart"/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20%)</w:t>
            </w:r>
          </w:p>
        </w:tc>
        <w:tc>
          <w:tcPr>
            <w:tcW w:w="2159" w:type="dxa"/>
          </w:tcPr>
          <w:p w14:paraId="2ABEE056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14:paraId="77B1180F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14:paraId="5FF4E8F7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519A2CC3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042FBD" w:rsidRPr="00042FBD" w14:paraId="6E13E8BD" w14:textId="77777777" w:rsidTr="00E41EA9">
        <w:tc>
          <w:tcPr>
            <w:tcW w:w="1726" w:type="dxa"/>
          </w:tcPr>
          <w:p w14:paraId="71EE8C02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1.1.2   </w:t>
            </w:r>
            <w:proofErr w:type="gramStart"/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70%)</w:t>
            </w:r>
          </w:p>
        </w:tc>
        <w:tc>
          <w:tcPr>
            <w:tcW w:w="2159" w:type="dxa"/>
          </w:tcPr>
          <w:p w14:paraId="677E1AEA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14:paraId="6BDB7C50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14:paraId="5E3D0C2F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14:paraId="6709627B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042FBD" w:rsidRPr="00042FBD" w14:paraId="79CA2B84" w14:textId="77777777" w:rsidTr="00E41EA9">
        <w:tc>
          <w:tcPr>
            <w:tcW w:w="1726" w:type="dxa"/>
          </w:tcPr>
          <w:p w14:paraId="0CD4959F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1.1.3   </w:t>
            </w:r>
            <w:proofErr w:type="gramStart"/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10%)</w:t>
            </w:r>
          </w:p>
        </w:tc>
        <w:tc>
          <w:tcPr>
            <w:tcW w:w="2159" w:type="dxa"/>
          </w:tcPr>
          <w:p w14:paraId="527CAB15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14:paraId="13BC38EC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14:paraId="36E0659D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14:paraId="59A7147F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42FBD" w:rsidRPr="00042FBD" w14:paraId="564D6917" w14:textId="77777777" w:rsidTr="00E41EA9">
        <w:tc>
          <w:tcPr>
            <w:tcW w:w="1726" w:type="dxa"/>
          </w:tcPr>
          <w:p w14:paraId="5BF46FEC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4B768C12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1DE8787D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14:paraId="7A63271A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48E00C87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72C56D38" w14:textId="77777777" w:rsidR="00042FBD" w:rsidRPr="00042FBD" w:rsidRDefault="00042FBD" w:rsidP="00042FB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FC03B1" w14:textId="77777777" w:rsidR="00042FBD" w:rsidRPr="00042FBD" w:rsidRDefault="00042FBD" w:rsidP="00042FB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2FBD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</w:t>
      </w:r>
    </w:p>
    <w:p w14:paraId="51266B00" w14:textId="77777777" w:rsidR="00042FBD" w:rsidRPr="00042FBD" w:rsidRDefault="00042FBD" w:rsidP="00042FBD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тестовых заданий</w:t>
      </w:r>
    </w:p>
    <w:p w14:paraId="49E3C6B3" w14:textId="77777777" w:rsidR="00042FBD" w:rsidRPr="00042FBD" w:rsidRDefault="00042FBD" w:rsidP="00042F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FBD">
        <w:rPr>
          <w:rFonts w:ascii="Times New Roman" w:eastAsia="Calibri" w:hAnsi="Times New Roman" w:cs="Times New Roman"/>
          <w:sz w:val="24"/>
          <w:szCs w:val="24"/>
        </w:rPr>
        <w:t>Критерии оценивания: правильное выполнение одного тестового задания оценивается 1 баллом, неправильное – 0 баллов.</w:t>
      </w:r>
    </w:p>
    <w:p w14:paraId="424AA9DA" w14:textId="77777777" w:rsidR="00042FBD" w:rsidRPr="00042FBD" w:rsidRDefault="00042FBD" w:rsidP="00042F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FBD">
        <w:rPr>
          <w:rFonts w:ascii="Times New Roman" w:eastAsia="Calibri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4562EE75" w14:textId="77777777" w:rsidR="00042FBD" w:rsidRPr="00042FBD" w:rsidRDefault="00042FBD" w:rsidP="00042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FBD">
        <w:rPr>
          <w:rFonts w:ascii="Times New Roman" w:eastAsia="Calibri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042FBD">
        <w:rPr>
          <w:rFonts w:ascii="Times New Roman" w:eastAsia="Calibri" w:hAnsi="Times New Roman" w:cs="Times New Roman"/>
          <w:sz w:val="24"/>
          <w:szCs w:val="24"/>
        </w:rPr>
        <w:t>(рекомендуемая)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042FBD" w:rsidRPr="00042FBD" w14:paraId="36F0A1D1" w14:textId="77777777" w:rsidTr="00E41EA9">
        <w:tc>
          <w:tcPr>
            <w:tcW w:w="1794" w:type="pct"/>
          </w:tcPr>
          <w:p w14:paraId="7F62C54F" w14:textId="77777777" w:rsidR="00042FBD" w:rsidRPr="00042FBD" w:rsidRDefault="00042FBD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0B385A7E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0BF451BE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042FBD" w:rsidRPr="00042FBD" w14:paraId="1841823C" w14:textId="77777777" w:rsidTr="00E41EA9">
        <w:tc>
          <w:tcPr>
            <w:tcW w:w="1794" w:type="pct"/>
          </w:tcPr>
          <w:p w14:paraId="487CA6D1" w14:textId="77777777" w:rsidR="00042FBD" w:rsidRPr="00042FBD" w:rsidRDefault="00042FBD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71187C3C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5363019B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61-75 баллов</w:t>
            </w:r>
          </w:p>
        </w:tc>
      </w:tr>
      <w:tr w:rsidR="00042FBD" w:rsidRPr="00042FBD" w14:paraId="7147C8D9" w14:textId="77777777" w:rsidTr="00E41EA9">
        <w:tc>
          <w:tcPr>
            <w:tcW w:w="1794" w:type="pct"/>
          </w:tcPr>
          <w:p w14:paraId="242DF2FE" w14:textId="77777777" w:rsidR="00042FBD" w:rsidRPr="00042FBD" w:rsidRDefault="00042FBD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11CFC0C9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6A238F92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042FBD" w:rsidRPr="00042FBD" w14:paraId="662A7B02" w14:textId="77777777" w:rsidTr="00E41EA9">
        <w:tc>
          <w:tcPr>
            <w:tcW w:w="1794" w:type="pct"/>
          </w:tcPr>
          <w:p w14:paraId="69F133DA" w14:textId="77777777" w:rsidR="00042FBD" w:rsidRPr="00042FBD" w:rsidRDefault="00042FBD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655F1852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0C34F1BC" w14:textId="77777777" w:rsidR="00042FBD" w:rsidRPr="00042FBD" w:rsidRDefault="00042FBD" w:rsidP="00042F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42FBD">
              <w:rPr>
                <w:rFonts w:ascii="Times New Roman" w:eastAsia="Calibri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06BDE109" w14:textId="77777777" w:rsidR="00042FBD" w:rsidRPr="00042FBD" w:rsidRDefault="00042FBD" w:rsidP="00042FBD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D6EB990" w14:textId="77777777" w:rsidR="00042FBD" w:rsidRPr="00042FBD" w:rsidRDefault="00042FBD" w:rsidP="00042FB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D191FE" w14:textId="77777777" w:rsidR="00042FBD" w:rsidRPr="00042FBD" w:rsidRDefault="00042FBD" w:rsidP="00042F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042FBD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Ключи ответов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22"/>
        <w:gridCol w:w="4284"/>
        <w:gridCol w:w="267"/>
        <w:gridCol w:w="370"/>
        <w:gridCol w:w="743"/>
        <w:gridCol w:w="2459"/>
      </w:tblGrid>
      <w:tr w:rsidR="00042FBD" w:rsidRPr="00413B0F" w14:paraId="40F5E937" w14:textId="77777777" w:rsidTr="00413B0F">
        <w:tc>
          <w:tcPr>
            <w:tcW w:w="1223" w:type="dxa"/>
          </w:tcPr>
          <w:p w14:paraId="11DA9E7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 тестовых заданий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0AFDB889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D24EE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9E8B0A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5A48CA89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321" w:type="dxa"/>
          </w:tcPr>
          <w:p w14:paraId="3EC74677" w14:textId="77777777" w:rsidR="00042FBD" w:rsidRPr="00413B0F" w:rsidRDefault="00042FBD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58EC3AF" w14:textId="4D61518D" w:rsidR="00042FBD" w:rsidRPr="00042FBD" w:rsidRDefault="00042FBD" w:rsidP="00042FB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транспортировки</w:t>
            </w:r>
          </w:p>
        </w:tc>
      </w:tr>
      <w:tr w:rsidR="00042FBD" w:rsidRPr="00413B0F" w14:paraId="15884453" w14:textId="77777777" w:rsidTr="00413B0F">
        <w:tc>
          <w:tcPr>
            <w:tcW w:w="1223" w:type="dxa"/>
          </w:tcPr>
          <w:p w14:paraId="3500B840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32B69C6D" w14:textId="4A1773DD" w:rsidR="00042FBD" w:rsidRPr="00042FBD" w:rsidRDefault="00042FB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местах их образования в соответствии с технологическим процессом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BDF56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3A2A2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62130A20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321" w:type="dxa"/>
          </w:tcPr>
          <w:p w14:paraId="0F784F56" w14:textId="6F969867" w:rsidR="00042FBD" w:rsidRPr="00042FBD" w:rsidRDefault="00042FBD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потребителю</w:t>
            </w:r>
          </w:p>
        </w:tc>
      </w:tr>
      <w:tr w:rsidR="00042FBD" w:rsidRPr="00413B0F" w14:paraId="07DF87C7" w14:textId="77777777" w:rsidTr="00413B0F">
        <w:tc>
          <w:tcPr>
            <w:tcW w:w="1223" w:type="dxa"/>
          </w:tcPr>
          <w:p w14:paraId="27B1F2D4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309FDD99" w14:textId="6BDF032B" w:rsidR="00042FBD" w:rsidRPr="00042FBD" w:rsidRDefault="00042FB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авиа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4F35A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F8831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50C9B018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321" w:type="dxa"/>
          </w:tcPr>
          <w:p w14:paraId="64756CE5" w14:textId="7D7E87F0" w:rsidR="00042FBD" w:rsidRPr="00042FBD" w:rsidRDefault="00042FBD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транспорта</w:t>
            </w:r>
          </w:p>
        </w:tc>
      </w:tr>
      <w:tr w:rsidR="00042FBD" w:rsidRPr="00413B0F" w14:paraId="40D5962F" w14:textId="77777777" w:rsidTr="00413B0F">
        <w:tc>
          <w:tcPr>
            <w:tcW w:w="1223" w:type="dxa"/>
          </w:tcPr>
          <w:p w14:paraId="2568971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72E5675D" w14:textId="1B581216" w:rsidR="00042FBD" w:rsidRPr="00042FBD" w:rsidRDefault="00042FB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промышленный</w:t>
            </w: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B487A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D86D86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75EE9B86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321" w:type="dxa"/>
          </w:tcPr>
          <w:p w14:paraId="5DD14875" w14:textId="7CCECC12" w:rsidR="00042FBD" w:rsidRPr="00042FBD" w:rsidRDefault="00042FBD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подвижной</w:t>
            </w:r>
          </w:p>
        </w:tc>
      </w:tr>
      <w:tr w:rsidR="00042FBD" w:rsidRPr="00413B0F" w14:paraId="2AFED9FA" w14:textId="77777777" w:rsidTr="00413B0F">
        <w:tc>
          <w:tcPr>
            <w:tcW w:w="1223" w:type="dxa"/>
          </w:tcPr>
          <w:p w14:paraId="5CEF4F3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1E0F2F5C" w14:textId="3859CDF1" w:rsidR="00042FBD" w:rsidRPr="00042FBD" w:rsidRDefault="00042FB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авторефрижератор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894D8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92F3B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779BA33E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321" w:type="dxa"/>
          </w:tcPr>
          <w:p w14:paraId="28D2687A" w14:textId="23939659" w:rsidR="00042FBD" w:rsidRPr="00042FBD" w:rsidRDefault="00042FBD" w:rsidP="00042FBD">
            <w:pPr>
              <w:tabs>
                <w:tab w:val="left" w:pos="136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монорельсовый</w:t>
            </w:r>
          </w:p>
        </w:tc>
      </w:tr>
      <w:tr w:rsidR="00042FBD" w:rsidRPr="00413B0F" w14:paraId="621A0C28" w14:textId="77777777" w:rsidTr="00413B0F">
        <w:tc>
          <w:tcPr>
            <w:tcW w:w="1223" w:type="dxa"/>
          </w:tcPr>
          <w:p w14:paraId="0DFD148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777F2A9A" w14:textId="5204C074" w:rsidR="00042FBD" w:rsidRPr="00042FBD" w:rsidRDefault="00042FBD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грузоподъемные краны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24177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E6653E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76C6F4C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321" w:type="dxa"/>
          </w:tcPr>
          <w:p w14:paraId="49A88C45" w14:textId="21B0C423" w:rsidR="00042FBD" w:rsidRPr="00042FBD" w:rsidRDefault="00042FBD" w:rsidP="00042FBD">
            <w:pPr>
              <w:tabs>
                <w:tab w:val="left" w:pos="286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транспортную</w:t>
            </w:r>
          </w:p>
        </w:tc>
      </w:tr>
      <w:tr w:rsidR="00042FBD" w:rsidRPr="00413B0F" w14:paraId="4CE5A74B" w14:textId="77777777" w:rsidTr="00413B0F">
        <w:tc>
          <w:tcPr>
            <w:tcW w:w="1223" w:type="dxa"/>
          </w:tcPr>
          <w:p w14:paraId="1C513340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7D019A1A" w14:textId="0F52091B" w:rsidR="00042FBD" w:rsidRPr="00042FBD" w:rsidRDefault="00042FBD">
            <w:pPr>
              <w:numPr>
                <w:ilvl w:val="0"/>
                <w:numId w:val="16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краны-манипуляторы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1C690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AB6A8A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0D22FD03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321" w:type="dxa"/>
          </w:tcPr>
          <w:p w14:paraId="12511D81" w14:textId="676406C8" w:rsidR="00042FBD" w:rsidRPr="00042FBD" w:rsidRDefault="00042FBD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потоки</w:t>
            </w:r>
          </w:p>
        </w:tc>
      </w:tr>
      <w:tr w:rsidR="00042FBD" w:rsidRPr="00413B0F" w14:paraId="6F9E96E6" w14:textId="77777777" w:rsidTr="00413B0F">
        <w:tc>
          <w:tcPr>
            <w:tcW w:w="1223" w:type="dxa"/>
          </w:tcPr>
          <w:p w14:paraId="214FC263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5541D5B5" w14:textId="14F5D692" w:rsidR="00042FBD" w:rsidRPr="00042FBD" w:rsidRDefault="00042FBD">
            <w:pPr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погружают тарные грузы на свою платформу и разгружают их с нее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076D7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CBFA22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6947D6FF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321" w:type="dxa"/>
          </w:tcPr>
          <w:p w14:paraId="040FDD04" w14:textId="7D529177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погрузку</w:t>
            </w:r>
          </w:p>
        </w:tc>
      </w:tr>
      <w:tr w:rsidR="00042FBD" w:rsidRPr="00413B0F" w14:paraId="18D24AA2" w14:textId="77777777" w:rsidTr="00413B0F">
        <w:tc>
          <w:tcPr>
            <w:tcW w:w="1223" w:type="dxa"/>
          </w:tcPr>
          <w:p w14:paraId="320FFB74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4F750BC1" w14:textId="28C05AA0" w:rsidR="00042FBD" w:rsidRPr="00042FBD" w:rsidRDefault="00042FBD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малой грузоподъемности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0D1B0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894054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3F75A5DD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321" w:type="dxa"/>
          </w:tcPr>
          <w:p w14:paraId="1F68F6D7" w14:textId="6C2FB5E4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выгрузку</w:t>
            </w:r>
          </w:p>
        </w:tc>
      </w:tr>
      <w:tr w:rsidR="00042FBD" w:rsidRPr="00413B0F" w14:paraId="708EA480" w14:textId="77777777" w:rsidTr="00413B0F">
        <w:tc>
          <w:tcPr>
            <w:tcW w:w="1223" w:type="dxa"/>
          </w:tcPr>
          <w:p w14:paraId="5685E8FD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6BC07659" w14:textId="711D5EB4" w:rsidR="00042FBD" w:rsidRPr="00042FBD" w:rsidRDefault="00042FBD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средней грузоподъемности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91B82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F128B7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25B3A9D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321" w:type="dxa"/>
          </w:tcPr>
          <w:p w14:paraId="78871071" w14:textId="5BD2A579" w:rsidR="00042FBD" w:rsidRPr="00042FBD" w:rsidRDefault="00413B0F" w:rsidP="00413B0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остановок</w:t>
            </w:r>
          </w:p>
        </w:tc>
      </w:tr>
      <w:tr w:rsidR="00042FBD" w:rsidRPr="00413B0F" w14:paraId="0382B074" w14:textId="77777777" w:rsidTr="00413B0F">
        <w:tc>
          <w:tcPr>
            <w:tcW w:w="1223" w:type="dxa"/>
          </w:tcPr>
          <w:p w14:paraId="2B49C09B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00189B23" w14:textId="48440543" w:rsidR="00042FBD" w:rsidRPr="00042FBD" w:rsidRDefault="00042FBD">
            <w:pPr>
              <w:numPr>
                <w:ilvl w:val="0"/>
                <w:numId w:val="20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канатные дороги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44D54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17718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416AF94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321" w:type="dxa"/>
          </w:tcPr>
          <w:p w14:paraId="3FE9B2F1" w14:textId="026FA79C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сложной</w:t>
            </w:r>
          </w:p>
        </w:tc>
      </w:tr>
      <w:tr w:rsidR="00042FBD" w:rsidRPr="00413B0F" w14:paraId="3AB6C8EB" w14:textId="77777777" w:rsidTr="00413B0F">
        <w:tc>
          <w:tcPr>
            <w:tcW w:w="1223" w:type="dxa"/>
          </w:tcPr>
          <w:p w14:paraId="47B8110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42277B4F" w14:textId="3A268ACF" w:rsidR="00042FBD" w:rsidRPr="00042FBD" w:rsidRDefault="00042FBD">
            <w:pPr>
              <w:numPr>
                <w:ilvl w:val="0"/>
                <w:numId w:val="21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возможность прокладки трассы по пересеченной местности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26694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1636A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413B53F3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321" w:type="dxa"/>
          </w:tcPr>
          <w:p w14:paraId="1C105C6F" w14:textId="3BC04925" w:rsidR="00042FBD" w:rsidRPr="00042FBD" w:rsidRDefault="00413B0F" w:rsidP="00042FBD">
            <w:pPr>
              <w:tabs>
                <w:tab w:val="left" w:pos="331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вещественной</w:t>
            </w:r>
          </w:p>
        </w:tc>
      </w:tr>
      <w:tr w:rsidR="00042FBD" w:rsidRPr="00413B0F" w14:paraId="4C3DE525" w14:textId="77777777" w:rsidTr="00413B0F">
        <w:tc>
          <w:tcPr>
            <w:tcW w:w="1223" w:type="dxa"/>
          </w:tcPr>
          <w:p w14:paraId="1146BADD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546FEFDE" w14:textId="45A5BE59" w:rsidR="00042FBD" w:rsidRPr="00042FBD" w:rsidRDefault="00042FBD">
            <w:pPr>
              <w:numPr>
                <w:ilvl w:val="0"/>
                <w:numId w:val="22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относительно короткие с уклоном до 35 градусов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1EE1D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28BFE8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1D56D3F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321" w:type="dxa"/>
          </w:tcPr>
          <w:p w14:paraId="270D81EB" w14:textId="1CFFAB25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транспортные</w:t>
            </w:r>
          </w:p>
        </w:tc>
      </w:tr>
      <w:tr w:rsidR="00042FBD" w:rsidRPr="00413B0F" w14:paraId="78D886D8" w14:textId="77777777" w:rsidTr="00413B0F">
        <w:tc>
          <w:tcPr>
            <w:tcW w:w="1223" w:type="dxa"/>
          </w:tcPr>
          <w:p w14:paraId="7D8C8EEF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04ED2A20" w14:textId="20FD2B68" w:rsidR="00042FBD" w:rsidRPr="00042FBD" w:rsidRDefault="00042FBD">
            <w:pPr>
              <w:numPr>
                <w:ilvl w:val="0"/>
                <w:numId w:val="23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5B723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FF855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0CAA58D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321" w:type="dxa"/>
          </w:tcPr>
          <w:p w14:paraId="7E1EA623" w14:textId="0D2171D9" w:rsidR="00042FBD" w:rsidRPr="00042FBD" w:rsidRDefault="00413B0F" w:rsidP="00042FBD">
            <w:pPr>
              <w:tabs>
                <w:tab w:val="left" w:pos="331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расходы</w:t>
            </w:r>
          </w:p>
        </w:tc>
      </w:tr>
      <w:tr w:rsidR="00042FBD" w:rsidRPr="00413B0F" w14:paraId="00E5BF56" w14:textId="77777777" w:rsidTr="00413B0F">
        <w:tc>
          <w:tcPr>
            <w:tcW w:w="1223" w:type="dxa"/>
          </w:tcPr>
          <w:p w14:paraId="25BA0FAC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5B9AE76B" w14:textId="3BB5A10A" w:rsidR="00042FBD" w:rsidRPr="00042FBD" w:rsidRDefault="00042FBD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 45 градусов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CCD1C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4591D2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67F81FA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321" w:type="dxa"/>
          </w:tcPr>
          <w:p w14:paraId="34E2EE89" w14:textId="2F385645" w:rsidR="00042FBD" w:rsidRPr="00042FBD" w:rsidRDefault="00413B0F" w:rsidP="00042FBD">
            <w:pPr>
              <w:tabs>
                <w:tab w:val="left" w:pos="307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производительности</w:t>
            </w:r>
          </w:p>
        </w:tc>
      </w:tr>
      <w:tr w:rsidR="00042FBD" w:rsidRPr="00413B0F" w14:paraId="1B236D48" w14:textId="77777777" w:rsidTr="00413B0F">
        <w:tc>
          <w:tcPr>
            <w:tcW w:w="1223" w:type="dxa"/>
          </w:tcPr>
          <w:p w14:paraId="08E9F740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441ADB74" w14:textId="30903989" w:rsidR="00042FBD" w:rsidRPr="00042FBD" w:rsidRDefault="00042FBD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магистральные и промысловые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1C1A6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4EF0FF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49802B7F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321" w:type="dxa"/>
          </w:tcPr>
          <w:p w14:paraId="55117E34" w14:textId="5A3E6551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ведущий</w:t>
            </w:r>
          </w:p>
        </w:tc>
      </w:tr>
      <w:tr w:rsidR="00042FBD" w:rsidRPr="00413B0F" w14:paraId="5DB83128" w14:textId="77777777" w:rsidTr="00413B0F">
        <w:tc>
          <w:tcPr>
            <w:tcW w:w="1223" w:type="dxa"/>
          </w:tcPr>
          <w:p w14:paraId="39241536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35841026" w14:textId="3E28D90D" w:rsidR="00042FBD" w:rsidRPr="00042FBD" w:rsidRDefault="00042FBD">
            <w:pPr>
              <w:numPr>
                <w:ilvl w:val="0"/>
                <w:numId w:val="26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твердые смеси с водой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C48EA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35FAF2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68E8E9C2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321" w:type="dxa"/>
          </w:tcPr>
          <w:p w14:paraId="4A5C9B22" w14:textId="775A44A1" w:rsidR="00042FBD" w:rsidRPr="00042FBD" w:rsidRDefault="00413B0F" w:rsidP="00042FBD">
            <w:pPr>
              <w:tabs>
                <w:tab w:val="left" w:pos="2880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негабаритными</w:t>
            </w:r>
          </w:p>
        </w:tc>
      </w:tr>
      <w:tr w:rsidR="00042FBD" w:rsidRPr="00413B0F" w14:paraId="59B44669" w14:textId="77777777" w:rsidTr="00413B0F">
        <w:tc>
          <w:tcPr>
            <w:tcW w:w="1223" w:type="dxa"/>
          </w:tcPr>
          <w:p w14:paraId="7E42A22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634CBE3D" w14:textId="4FB8AE36" w:rsidR="00042FBD" w:rsidRPr="00042FBD" w:rsidRDefault="00042FBD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800 мм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B159C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E8C748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1231E52F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321" w:type="dxa"/>
          </w:tcPr>
          <w:p w14:paraId="1F31EF41" w14:textId="688BEA1B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сверхгабаритными</w:t>
            </w:r>
          </w:p>
        </w:tc>
      </w:tr>
      <w:tr w:rsidR="00042FBD" w:rsidRPr="00413B0F" w14:paraId="60BCA9FD" w14:textId="77777777" w:rsidTr="00413B0F">
        <w:tc>
          <w:tcPr>
            <w:tcW w:w="1223" w:type="dxa"/>
          </w:tcPr>
          <w:p w14:paraId="73FE1404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05173E57" w14:textId="31890B03" w:rsidR="00042FBD" w:rsidRPr="00042FBD" w:rsidRDefault="00042FBD">
            <w:pPr>
              <w:numPr>
                <w:ilvl w:val="0"/>
                <w:numId w:val="28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жидкие, газообразные и твердые материалы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F3AFD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46DC4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6F7D0D2B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321" w:type="dxa"/>
          </w:tcPr>
          <w:p w14:paraId="2B6F1D1D" w14:textId="6B89C1B6" w:rsidR="00042FBD" w:rsidRPr="00042FBD" w:rsidRDefault="00413B0F" w:rsidP="00042FBD">
            <w:pPr>
              <w:tabs>
                <w:tab w:val="left" w:pos="292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телеграмма</w:t>
            </w:r>
          </w:p>
        </w:tc>
      </w:tr>
      <w:tr w:rsidR="00042FBD" w:rsidRPr="00413B0F" w14:paraId="33055AB4" w14:textId="77777777" w:rsidTr="00413B0F">
        <w:tc>
          <w:tcPr>
            <w:tcW w:w="1223" w:type="dxa"/>
          </w:tcPr>
          <w:p w14:paraId="40D2418D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1F373570" w14:textId="2F6A385D" w:rsidR="00042FBD" w:rsidRPr="00042FBD" w:rsidRDefault="00042FBD">
            <w:pPr>
              <w:numPr>
                <w:ilvl w:val="0"/>
                <w:numId w:val="2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грузоподъемность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9BA78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434A96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449130C9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321" w:type="dxa"/>
          </w:tcPr>
          <w:p w14:paraId="11097620" w14:textId="245A52D8" w:rsidR="00042FBD" w:rsidRPr="00042FBD" w:rsidRDefault="00413B0F" w:rsidP="00042FBD">
            <w:pPr>
              <w:tabs>
                <w:tab w:val="left" w:pos="364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(погрузки) (выгрузки)</w:t>
            </w:r>
          </w:p>
        </w:tc>
      </w:tr>
      <w:tr w:rsidR="00042FBD" w:rsidRPr="00413B0F" w14:paraId="4BCBCB27" w14:textId="77777777" w:rsidTr="00413B0F">
        <w:tc>
          <w:tcPr>
            <w:tcW w:w="1223" w:type="dxa"/>
          </w:tcPr>
          <w:p w14:paraId="6F75844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10E856B3" w14:textId="7F53EE91" w:rsidR="00042FBD" w:rsidRPr="00042FBD" w:rsidRDefault="00042FBD">
            <w:pPr>
              <w:numPr>
                <w:ilvl w:val="0"/>
                <w:numId w:val="30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краны-штабелеры, погрузчики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2BAFD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C4AF6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3A348B0C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321" w:type="dxa"/>
          </w:tcPr>
          <w:p w14:paraId="0CC7105F" w14:textId="1D072AF5" w:rsidR="00042FBD" w:rsidRPr="00042FBD" w:rsidRDefault="00413B0F" w:rsidP="00042FBD">
            <w:pPr>
              <w:tabs>
                <w:tab w:val="left" w:pos="328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трансмиссиями</w:t>
            </w:r>
          </w:p>
        </w:tc>
      </w:tr>
      <w:tr w:rsidR="00042FBD" w:rsidRPr="00413B0F" w14:paraId="1332BA6B" w14:textId="77777777" w:rsidTr="00413B0F">
        <w:tc>
          <w:tcPr>
            <w:tcW w:w="1223" w:type="dxa"/>
          </w:tcPr>
          <w:p w14:paraId="643D6B50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041751C2" w14:textId="0E05BEF9" w:rsidR="00042FBD" w:rsidRPr="00042FBD" w:rsidRDefault="00042FBD">
            <w:pPr>
              <w:numPr>
                <w:ilvl w:val="0"/>
                <w:numId w:val="31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привлечение квалифицированного персонала и наличие технологических крат для производства работ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8313B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756F4A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1C3B2EF8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321" w:type="dxa"/>
          </w:tcPr>
          <w:p w14:paraId="2585A5B4" w14:textId="3CB8279C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электрическую</w:t>
            </w:r>
          </w:p>
        </w:tc>
      </w:tr>
      <w:tr w:rsidR="00042FBD" w:rsidRPr="00413B0F" w14:paraId="3FF5D650" w14:textId="77777777" w:rsidTr="00413B0F">
        <w:tc>
          <w:tcPr>
            <w:tcW w:w="1223" w:type="dxa"/>
          </w:tcPr>
          <w:p w14:paraId="1C264E0D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300D1E31" w14:textId="1BF1E284" w:rsidR="00042FBD" w:rsidRPr="00042FBD" w:rsidRDefault="00042FBD">
            <w:pPr>
              <w:numPr>
                <w:ilvl w:val="0"/>
                <w:numId w:val="32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C0A88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3CB6E2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4640CDC7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321" w:type="dxa"/>
          </w:tcPr>
          <w:p w14:paraId="3F231553" w14:textId="1B6C1C32" w:rsidR="00042FBD" w:rsidRPr="00042FBD" w:rsidRDefault="00413B0F" w:rsidP="00042FBD">
            <w:pPr>
              <w:tabs>
                <w:tab w:val="left" w:pos="280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одновременно</w:t>
            </w:r>
          </w:p>
        </w:tc>
      </w:tr>
      <w:tr w:rsidR="00042FBD" w:rsidRPr="00413B0F" w14:paraId="4AA44C37" w14:textId="77777777" w:rsidTr="00413B0F">
        <w:tc>
          <w:tcPr>
            <w:tcW w:w="1223" w:type="dxa"/>
          </w:tcPr>
          <w:p w14:paraId="552B87A3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3EA4CA99" w14:textId="32EC0529" w:rsidR="00042FBD" w:rsidRPr="00042FBD" w:rsidRDefault="00042FBD">
            <w:pPr>
              <w:numPr>
                <w:ilvl w:val="0"/>
                <w:numId w:val="33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повышенный шум и загрязнение окружающей среды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D2839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FCFEFA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08CEA8B9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321" w:type="dxa"/>
          </w:tcPr>
          <w:p w14:paraId="7B2B63E5" w14:textId="7D276CF7" w:rsidR="00042FBD" w:rsidRPr="00042FBD" w:rsidRDefault="00413B0F" w:rsidP="00042FBD">
            <w:pPr>
              <w:tabs>
                <w:tab w:val="left" w:pos="289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042FBD" w:rsidRPr="00413B0F" w14:paraId="53356538" w14:textId="77777777" w:rsidTr="00413B0F">
        <w:tc>
          <w:tcPr>
            <w:tcW w:w="1223" w:type="dxa"/>
          </w:tcPr>
          <w:p w14:paraId="1C0CB5EC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0FF15BB3" w14:textId="765F8B93" w:rsidR="00042FBD" w:rsidRPr="00042FBD" w:rsidRDefault="00042FBD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автопогрузчики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7946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E42979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1F17F7CD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321" w:type="dxa"/>
          </w:tcPr>
          <w:p w14:paraId="758A3C3A" w14:textId="27DE6197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передачи</w:t>
            </w:r>
          </w:p>
        </w:tc>
      </w:tr>
      <w:tr w:rsidR="00042FBD" w:rsidRPr="00413B0F" w14:paraId="33CBCEA0" w14:textId="77777777" w:rsidTr="00413B0F">
        <w:tc>
          <w:tcPr>
            <w:tcW w:w="1223" w:type="dxa"/>
          </w:tcPr>
          <w:p w14:paraId="427901C4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02A5A0AA" w14:textId="435F9AB3" w:rsidR="00042FBD" w:rsidRPr="00042FBD" w:rsidRDefault="00042FBD">
            <w:pPr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водный транспорт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151CE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7C209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5AFACF5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321" w:type="dxa"/>
          </w:tcPr>
          <w:p w14:paraId="62F03270" w14:textId="2B2A0040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доставки</w:t>
            </w:r>
          </w:p>
        </w:tc>
      </w:tr>
      <w:tr w:rsidR="00413B0F" w:rsidRPr="00413B0F" w14:paraId="15FC8754" w14:textId="77777777" w:rsidTr="00413B0F">
        <w:tc>
          <w:tcPr>
            <w:tcW w:w="1223" w:type="dxa"/>
          </w:tcPr>
          <w:p w14:paraId="2CC2A518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424462CF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F77EA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F8283F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312CC35E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321" w:type="dxa"/>
          </w:tcPr>
          <w:p w14:paraId="1D4FB5C2" w14:textId="75E79359" w:rsidR="00413B0F" w:rsidRPr="00042FBD" w:rsidRDefault="00413B0F" w:rsidP="00413B0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крановой</w:t>
            </w:r>
          </w:p>
        </w:tc>
      </w:tr>
      <w:tr w:rsidR="00413B0F" w:rsidRPr="00413B0F" w14:paraId="1A9AEC0A" w14:textId="77777777" w:rsidTr="00413B0F">
        <w:tc>
          <w:tcPr>
            <w:tcW w:w="1223" w:type="dxa"/>
          </w:tcPr>
          <w:p w14:paraId="13E06FAB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2428B7E8" w14:textId="1EDAE866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40F61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6EDCC0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4317636D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321" w:type="dxa"/>
          </w:tcPr>
          <w:p w14:paraId="734E36D8" w14:textId="500CA901" w:rsidR="00413B0F" w:rsidRPr="00042FBD" w:rsidRDefault="00413B0F" w:rsidP="00413B0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413B0F" w:rsidRPr="00413B0F" w14:paraId="221CC6BE" w14:textId="77777777" w:rsidTr="00413B0F">
        <w:tc>
          <w:tcPr>
            <w:tcW w:w="1223" w:type="dxa"/>
          </w:tcPr>
          <w:p w14:paraId="445E00F1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6556F810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767D6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D75769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77410260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321" w:type="dxa"/>
          </w:tcPr>
          <w:p w14:paraId="140515AA" w14:textId="10BC65F4" w:rsidR="00413B0F" w:rsidRPr="00042FBD" w:rsidRDefault="00413B0F" w:rsidP="00413B0F">
            <w:pPr>
              <w:tabs>
                <w:tab w:val="left" w:pos="960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порталов</w:t>
            </w:r>
          </w:p>
        </w:tc>
      </w:tr>
      <w:tr w:rsidR="00413B0F" w:rsidRPr="00413B0F" w14:paraId="71D7CFC2" w14:textId="77777777" w:rsidTr="00413B0F">
        <w:tc>
          <w:tcPr>
            <w:tcW w:w="1223" w:type="dxa"/>
          </w:tcPr>
          <w:p w14:paraId="45013267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59F768EA" w14:textId="0BA41A64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0CE80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7EB0C7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3A50CFE8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321" w:type="dxa"/>
          </w:tcPr>
          <w:p w14:paraId="4944DCCF" w14:textId="26A00C45" w:rsidR="00413B0F" w:rsidRPr="00042FBD" w:rsidRDefault="00413B0F" w:rsidP="00413B0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гидравлический</w:t>
            </w:r>
          </w:p>
        </w:tc>
      </w:tr>
      <w:tr w:rsidR="00413B0F" w:rsidRPr="00413B0F" w14:paraId="2F2E93A9" w14:textId="77777777" w:rsidTr="00413B0F">
        <w:tc>
          <w:tcPr>
            <w:tcW w:w="1223" w:type="dxa"/>
          </w:tcPr>
          <w:p w14:paraId="7F4A2827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5AF368E9" w14:textId="319516B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C9F84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5061DF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08C77677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321" w:type="dxa"/>
          </w:tcPr>
          <w:p w14:paraId="67186D86" w14:textId="6503899B" w:rsidR="00413B0F" w:rsidRPr="00042FBD" w:rsidRDefault="00413B0F" w:rsidP="00413B0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предприятий</w:t>
            </w:r>
          </w:p>
        </w:tc>
      </w:tr>
      <w:tr w:rsidR="00413B0F" w:rsidRPr="00413B0F" w14:paraId="23FEC3DC" w14:textId="77777777" w:rsidTr="00413B0F">
        <w:tc>
          <w:tcPr>
            <w:tcW w:w="1223" w:type="dxa"/>
          </w:tcPr>
          <w:p w14:paraId="28E3760A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39342796" w14:textId="37724744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F8A0C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BFBF0F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69116DFA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321" w:type="dxa"/>
          </w:tcPr>
          <w:p w14:paraId="5CB4ED41" w14:textId="53C2F7A4" w:rsidR="00413B0F" w:rsidRPr="00042FBD" w:rsidRDefault="00413B0F" w:rsidP="00413B0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технологической</w:t>
            </w:r>
          </w:p>
        </w:tc>
      </w:tr>
      <w:tr w:rsidR="00413B0F" w:rsidRPr="00413B0F" w14:paraId="25246602" w14:textId="77777777" w:rsidTr="00413B0F">
        <w:tc>
          <w:tcPr>
            <w:tcW w:w="1223" w:type="dxa"/>
          </w:tcPr>
          <w:p w14:paraId="7FACA250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1CDBDDA3" w14:textId="11904D1B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27262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7AEDF8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5C083129" w14:textId="77777777" w:rsidR="00413B0F" w:rsidRPr="00042FBD" w:rsidRDefault="00413B0F" w:rsidP="00413B0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321" w:type="dxa"/>
          </w:tcPr>
          <w:p w14:paraId="4152EB94" w14:textId="79A343D6" w:rsidR="00413B0F" w:rsidRPr="00042FBD" w:rsidRDefault="00413B0F" w:rsidP="00413B0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тягового</w:t>
            </w:r>
          </w:p>
        </w:tc>
      </w:tr>
      <w:tr w:rsidR="00042FBD" w:rsidRPr="00413B0F" w14:paraId="1C8D5560" w14:textId="77777777" w:rsidTr="00413B0F">
        <w:tc>
          <w:tcPr>
            <w:tcW w:w="1223" w:type="dxa"/>
          </w:tcPr>
          <w:p w14:paraId="006A1B0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019B3C74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AD302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2DC0CB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5249D46E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321" w:type="dxa"/>
          </w:tcPr>
          <w:p w14:paraId="75677200" w14:textId="30DB2686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наклонным</w:t>
            </w:r>
          </w:p>
        </w:tc>
      </w:tr>
      <w:tr w:rsidR="00042FBD" w:rsidRPr="00413B0F" w14:paraId="3B5EE734" w14:textId="77777777" w:rsidTr="00413B0F">
        <w:tc>
          <w:tcPr>
            <w:tcW w:w="1223" w:type="dxa"/>
          </w:tcPr>
          <w:p w14:paraId="75110296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289D35F8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C4023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55EC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7131A685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321" w:type="dxa"/>
          </w:tcPr>
          <w:p w14:paraId="18CE3F4B" w14:textId="33F7B15B" w:rsidR="00042FBD" w:rsidRPr="00042FBD" w:rsidRDefault="00413B0F" w:rsidP="00042FB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3B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рельсовое</w:t>
            </w:r>
          </w:p>
        </w:tc>
      </w:tr>
      <w:tr w:rsidR="00042FBD" w:rsidRPr="00413B0F" w14:paraId="35794297" w14:textId="77777777" w:rsidTr="00413B0F">
        <w:tc>
          <w:tcPr>
            <w:tcW w:w="1223" w:type="dxa"/>
          </w:tcPr>
          <w:p w14:paraId="42D89041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376" w:type="dxa"/>
            <w:tcBorders>
              <w:right w:val="single" w:sz="4" w:space="0" w:color="auto"/>
            </w:tcBorders>
          </w:tcPr>
          <w:p w14:paraId="0922E9B4" w14:textId="21858595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2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1А, 2Б, 3В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C5AEF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E953AC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14:paraId="603BC6F2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1" w:type="dxa"/>
          </w:tcPr>
          <w:p w14:paraId="704C2D78" w14:textId="77777777" w:rsidR="00042FBD" w:rsidRPr="00042FBD" w:rsidRDefault="00042FBD" w:rsidP="00042FB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07FC6736" w14:textId="77777777" w:rsidR="00042FBD" w:rsidRPr="00042FBD" w:rsidRDefault="00042FBD" w:rsidP="00042F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910399D" w14:textId="77777777" w:rsidR="00042FBD" w:rsidRPr="00042FBD" w:rsidRDefault="00042FBD" w:rsidP="00042FB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A11F9B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5FAE74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5F43FD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67E519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48B5F6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DDCAC7" w14:textId="77777777" w:rsid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D9119D" w14:textId="77777777" w:rsidR="00042FBD" w:rsidRPr="00042FBD" w:rsidRDefault="00042FBD" w:rsidP="00606436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42FBD" w:rsidRPr="00042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0A7E"/>
    <w:multiLevelType w:val="hybridMultilevel"/>
    <w:tmpl w:val="61EC218C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7171"/>
    <w:multiLevelType w:val="hybridMultilevel"/>
    <w:tmpl w:val="B15CB0B4"/>
    <w:lvl w:ilvl="0" w:tplc="63AC4B2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12777"/>
    <w:multiLevelType w:val="hybridMultilevel"/>
    <w:tmpl w:val="8BF23F94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C1213"/>
    <w:multiLevelType w:val="hybridMultilevel"/>
    <w:tmpl w:val="4A7E1966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66D04"/>
    <w:multiLevelType w:val="hybridMultilevel"/>
    <w:tmpl w:val="1360BFFE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B2215"/>
    <w:multiLevelType w:val="hybridMultilevel"/>
    <w:tmpl w:val="71A2AE98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700D5"/>
    <w:multiLevelType w:val="hybridMultilevel"/>
    <w:tmpl w:val="38F69AE6"/>
    <w:lvl w:ilvl="0" w:tplc="E1F0522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561DE"/>
    <w:multiLevelType w:val="hybridMultilevel"/>
    <w:tmpl w:val="B3C04704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030C3"/>
    <w:multiLevelType w:val="hybridMultilevel"/>
    <w:tmpl w:val="D5EC4C92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85AC5"/>
    <w:multiLevelType w:val="hybridMultilevel"/>
    <w:tmpl w:val="0C3EE96A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E3759"/>
    <w:multiLevelType w:val="hybridMultilevel"/>
    <w:tmpl w:val="2A428A4C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60011"/>
    <w:multiLevelType w:val="hybridMultilevel"/>
    <w:tmpl w:val="54D26F90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07F21"/>
    <w:multiLevelType w:val="hybridMultilevel"/>
    <w:tmpl w:val="E94A50F2"/>
    <w:lvl w:ilvl="0" w:tplc="FCBA010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373DA"/>
    <w:multiLevelType w:val="hybridMultilevel"/>
    <w:tmpl w:val="27D0E16E"/>
    <w:lvl w:ilvl="0" w:tplc="15220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8C3AC9"/>
    <w:multiLevelType w:val="hybridMultilevel"/>
    <w:tmpl w:val="F90E10EE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21B54"/>
    <w:multiLevelType w:val="hybridMultilevel"/>
    <w:tmpl w:val="39DE7656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D69A4"/>
    <w:multiLevelType w:val="hybridMultilevel"/>
    <w:tmpl w:val="0A7A487C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2247B"/>
    <w:multiLevelType w:val="hybridMultilevel"/>
    <w:tmpl w:val="533CA894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07748"/>
    <w:multiLevelType w:val="hybridMultilevel"/>
    <w:tmpl w:val="A91415CC"/>
    <w:lvl w:ilvl="0" w:tplc="EB166E6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C67409F"/>
    <w:multiLevelType w:val="hybridMultilevel"/>
    <w:tmpl w:val="88F22332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A0C88"/>
    <w:multiLevelType w:val="hybridMultilevel"/>
    <w:tmpl w:val="EBF492CE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D2DC7"/>
    <w:multiLevelType w:val="hybridMultilevel"/>
    <w:tmpl w:val="EB2A35E8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E3C6A"/>
    <w:multiLevelType w:val="hybridMultilevel"/>
    <w:tmpl w:val="C59A4702"/>
    <w:lvl w:ilvl="0" w:tplc="EA7E68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A77C75"/>
    <w:multiLevelType w:val="hybridMultilevel"/>
    <w:tmpl w:val="0A549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E6081"/>
    <w:multiLevelType w:val="hybridMultilevel"/>
    <w:tmpl w:val="198C8D6A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A4D57"/>
    <w:multiLevelType w:val="hybridMultilevel"/>
    <w:tmpl w:val="191EF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224C8"/>
    <w:multiLevelType w:val="hybridMultilevel"/>
    <w:tmpl w:val="912E278A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112CFB"/>
    <w:multiLevelType w:val="hybridMultilevel"/>
    <w:tmpl w:val="F8149F42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17189"/>
    <w:multiLevelType w:val="hybridMultilevel"/>
    <w:tmpl w:val="98E29688"/>
    <w:lvl w:ilvl="0" w:tplc="486253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A41535"/>
    <w:multiLevelType w:val="hybridMultilevel"/>
    <w:tmpl w:val="90405B4C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A6156"/>
    <w:multiLevelType w:val="hybridMultilevel"/>
    <w:tmpl w:val="77349AB2"/>
    <w:lvl w:ilvl="0" w:tplc="08FADBBA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92C4E84"/>
    <w:multiLevelType w:val="hybridMultilevel"/>
    <w:tmpl w:val="C030705C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5C0C20"/>
    <w:multiLevelType w:val="hybridMultilevel"/>
    <w:tmpl w:val="CC36F2DE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31EA1"/>
    <w:multiLevelType w:val="hybridMultilevel"/>
    <w:tmpl w:val="72DAA33A"/>
    <w:lvl w:ilvl="0" w:tplc="9464699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0468C"/>
    <w:multiLevelType w:val="hybridMultilevel"/>
    <w:tmpl w:val="7E4A41C2"/>
    <w:lvl w:ilvl="0" w:tplc="D028132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246227">
    <w:abstractNumId w:val="1"/>
  </w:num>
  <w:num w:numId="2" w16cid:durableId="379985998">
    <w:abstractNumId w:val="6"/>
  </w:num>
  <w:num w:numId="3" w16cid:durableId="1376345767">
    <w:abstractNumId w:val="30"/>
  </w:num>
  <w:num w:numId="4" w16cid:durableId="1028146135">
    <w:abstractNumId w:val="33"/>
  </w:num>
  <w:num w:numId="5" w16cid:durableId="130103642">
    <w:abstractNumId w:val="18"/>
  </w:num>
  <w:num w:numId="6" w16cid:durableId="1645306313">
    <w:abstractNumId w:val="28"/>
  </w:num>
  <w:num w:numId="7" w16cid:durableId="1134175160">
    <w:abstractNumId w:val="22"/>
  </w:num>
  <w:num w:numId="8" w16cid:durableId="1982884457">
    <w:abstractNumId w:val="25"/>
  </w:num>
  <w:num w:numId="9" w16cid:durableId="537624254">
    <w:abstractNumId w:val="13"/>
  </w:num>
  <w:num w:numId="10" w16cid:durableId="50226913">
    <w:abstractNumId w:val="23"/>
  </w:num>
  <w:num w:numId="11" w16cid:durableId="4039900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98279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43429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437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23004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6465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272335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55713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32788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8733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08349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7248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45169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408786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76005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880115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0018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76924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1785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31371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331128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915832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612285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85826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38788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121"/>
    <w:rsid w:val="00021501"/>
    <w:rsid w:val="00042FBD"/>
    <w:rsid w:val="000954B1"/>
    <w:rsid w:val="001371A9"/>
    <w:rsid w:val="00143527"/>
    <w:rsid w:val="001674E8"/>
    <w:rsid w:val="001776B6"/>
    <w:rsid w:val="001A2FC0"/>
    <w:rsid w:val="00232C80"/>
    <w:rsid w:val="00240DAB"/>
    <w:rsid w:val="00320A26"/>
    <w:rsid w:val="00357762"/>
    <w:rsid w:val="00376EF2"/>
    <w:rsid w:val="003D67A9"/>
    <w:rsid w:val="003E55B2"/>
    <w:rsid w:val="00413B0F"/>
    <w:rsid w:val="00437121"/>
    <w:rsid w:val="004524BC"/>
    <w:rsid w:val="00580D0D"/>
    <w:rsid w:val="00600B67"/>
    <w:rsid w:val="00606436"/>
    <w:rsid w:val="0078527F"/>
    <w:rsid w:val="00871D28"/>
    <w:rsid w:val="0089261F"/>
    <w:rsid w:val="008B4933"/>
    <w:rsid w:val="008D01E3"/>
    <w:rsid w:val="008E0C73"/>
    <w:rsid w:val="0097299E"/>
    <w:rsid w:val="009F125D"/>
    <w:rsid w:val="009F5DAD"/>
    <w:rsid w:val="00A14ACA"/>
    <w:rsid w:val="00B264D3"/>
    <w:rsid w:val="00C16556"/>
    <w:rsid w:val="00CB76F2"/>
    <w:rsid w:val="00CC484B"/>
    <w:rsid w:val="00CE3FD7"/>
    <w:rsid w:val="00CF2F68"/>
    <w:rsid w:val="00D029DB"/>
    <w:rsid w:val="00D216D2"/>
    <w:rsid w:val="00D93AD3"/>
    <w:rsid w:val="00E04151"/>
    <w:rsid w:val="00E26CBC"/>
    <w:rsid w:val="00FE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219AA"/>
  <w15:chartTrackingRefBased/>
  <w15:docId w15:val="{3D651F86-1BB0-4D21-B89A-AB2F82212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99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04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04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2361</Words>
  <Characters>13463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dcterms:created xsi:type="dcterms:W3CDTF">2023-04-27T07:11:00Z</dcterms:created>
  <dcterms:modified xsi:type="dcterms:W3CDTF">2023-06-19T09:05:00Z</dcterms:modified>
</cp:coreProperties>
</file>